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БЕЛОЗЕРЬЕВСКОГО</w:t>
      </w:r>
      <w:r w:rsidRPr="0003727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p w:rsidR="00414B12" w:rsidRPr="00414B12" w:rsidRDefault="00414B12" w:rsidP="00414B12">
      <w:pPr>
        <w:pStyle w:val="ab"/>
        <w:jc w:val="center"/>
        <w:rPr>
          <w:rFonts w:ascii="Times New Roman" w:hAnsi="Times New Roman"/>
          <w:b/>
          <w:sz w:val="32"/>
          <w:szCs w:val="32"/>
        </w:rPr>
      </w:pPr>
      <w:r w:rsidRPr="00414B12">
        <w:rPr>
          <w:rFonts w:ascii="Times New Roman" w:hAnsi="Times New Roman"/>
          <w:b/>
          <w:sz w:val="32"/>
          <w:szCs w:val="32"/>
        </w:rPr>
        <w:t>РЕШЕНИЕ</w:t>
      </w:r>
    </w:p>
    <w:p w:rsidR="00414B12" w:rsidRPr="0003727F" w:rsidRDefault="00824C0A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414B12" w:rsidRDefault="00414B12" w:rsidP="00414B12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</w:t>
      </w:r>
      <w:r w:rsidR="00A15A2D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»</w:t>
      </w:r>
      <w:r w:rsidR="00A15A2D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2020 г.                                                                                   № </w:t>
      </w:r>
      <w:r w:rsidR="00536AEF">
        <w:rPr>
          <w:rFonts w:ascii="Times New Roman" w:hAnsi="Times New Roman"/>
          <w:sz w:val="28"/>
          <w:szCs w:val="28"/>
        </w:rPr>
        <w:t>1</w:t>
      </w: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елозерье</w:t>
      </w:r>
      <w:proofErr w:type="spellEnd"/>
    </w:p>
    <w:p w:rsidR="00414B12" w:rsidRDefault="00414B12" w:rsidP="00414B12">
      <w:pPr>
        <w:tabs>
          <w:tab w:val="left" w:pos="7260"/>
        </w:tabs>
        <w:rPr>
          <w:b/>
          <w:sz w:val="28"/>
          <w:szCs w:val="28"/>
        </w:rPr>
      </w:pP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>О внесении изменений в решение</w:t>
      </w: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 xml:space="preserve">Совета депутатов </w:t>
      </w:r>
      <w:proofErr w:type="spellStart"/>
      <w:r w:rsidRPr="00414B12">
        <w:rPr>
          <w:rFonts w:ascii="Times New Roman" w:hAnsi="Times New Roman"/>
          <w:b/>
        </w:rPr>
        <w:t>Белозерьевского</w:t>
      </w:r>
      <w:proofErr w:type="spellEnd"/>
      <w:r w:rsidRPr="00414B12">
        <w:rPr>
          <w:rFonts w:ascii="Times New Roman" w:hAnsi="Times New Roman"/>
          <w:b/>
        </w:rPr>
        <w:t xml:space="preserve"> сельского поселения Ромодановского муниципального района Республики Мордовия от 27 декабря 2019 г. № 1 </w:t>
      </w: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 xml:space="preserve">«О бюджете </w:t>
      </w:r>
      <w:proofErr w:type="spellStart"/>
      <w:r w:rsidRPr="00414B12">
        <w:rPr>
          <w:rFonts w:ascii="Times New Roman" w:hAnsi="Times New Roman"/>
          <w:b/>
        </w:rPr>
        <w:t>Белозерьевсого</w:t>
      </w:r>
      <w:proofErr w:type="spellEnd"/>
      <w:r w:rsidRPr="00414B12">
        <w:rPr>
          <w:rFonts w:ascii="Times New Roman" w:hAnsi="Times New Roman"/>
          <w:b/>
        </w:rPr>
        <w:t xml:space="preserve"> сельского поселения Ромодановского муниципального района Республики Мордовия на 2020 год»</w:t>
      </w:r>
    </w:p>
    <w:p w:rsidR="00414B12" w:rsidRPr="0026170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414B12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5128C">
        <w:rPr>
          <w:rFonts w:ascii="Times New Roman" w:hAnsi="Times New Roman"/>
          <w:color w:val="000000"/>
          <w:sz w:val="28"/>
          <w:szCs w:val="28"/>
        </w:rPr>
        <w:t xml:space="preserve">Совет 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 xml:space="preserve">депутатов </w:t>
      </w:r>
      <w:proofErr w:type="spellStart"/>
      <w:r w:rsidR="0045128C" w:rsidRPr="0045128C">
        <w:rPr>
          <w:rFonts w:ascii="Times New Roman" w:hAnsi="Times New Roman"/>
          <w:color w:val="000000"/>
          <w:sz w:val="28"/>
          <w:szCs w:val="28"/>
        </w:rPr>
        <w:t>Белозерьевского</w:t>
      </w:r>
      <w:proofErr w:type="spellEnd"/>
      <w:r w:rsidR="0045128C" w:rsidRPr="0045128C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414B12" w:rsidRDefault="00414B12" w:rsidP="0045128C">
      <w:pPr>
        <w:pStyle w:val="ab"/>
        <w:ind w:firstLine="709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Pr="0026170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61702">
        <w:rPr>
          <w:rFonts w:ascii="Times New Roman" w:hAnsi="Times New Roman"/>
          <w:b/>
          <w:color w:val="000000"/>
          <w:sz w:val="28"/>
          <w:szCs w:val="28"/>
        </w:rPr>
        <w:t>РЕШИЛ:</w:t>
      </w:r>
    </w:p>
    <w:p w:rsidR="0045128C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1. Внести в решение Совета депутатов </w:t>
      </w:r>
      <w:proofErr w:type="spellStart"/>
      <w:r w:rsidR="0045128C">
        <w:rPr>
          <w:rFonts w:ascii="Times New Roman" w:hAnsi="Times New Roman"/>
          <w:bCs/>
          <w:color w:val="000000"/>
          <w:sz w:val="28"/>
          <w:szCs w:val="28"/>
        </w:rPr>
        <w:t>Белозерьевского</w:t>
      </w:r>
      <w:proofErr w:type="spellEnd"/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 xml:space="preserve"> Ромодановского муниципального района Республики Мордовия</w:t>
      </w:r>
    </w:p>
    <w:p w:rsidR="00414B12" w:rsidRPr="00261702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от 2</w:t>
      </w: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>.12.201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г. № 1 «О бюджете </w:t>
      </w:r>
      <w:proofErr w:type="spellStart"/>
      <w:r w:rsidR="0045128C">
        <w:rPr>
          <w:rFonts w:ascii="Times New Roman" w:hAnsi="Times New Roman"/>
          <w:bCs/>
          <w:color w:val="000000"/>
          <w:sz w:val="28"/>
          <w:szCs w:val="28"/>
        </w:rPr>
        <w:t>Белозерьевского</w:t>
      </w:r>
      <w:proofErr w:type="spellEnd"/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>Ромодановского муниципального района Республики Мордовия</w:t>
      </w:r>
      <w:r w:rsidR="0045128C"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>на 20</w:t>
      </w:r>
      <w:r>
        <w:rPr>
          <w:rFonts w:ascii="Times New Roman" w:hAnsi="Times New Roman"/>
          <w:bCs/>
          <w:color w:val="000000"/>
          <w:sz w:val="28"/>
          <w:szCs w:val="28"/>
        </w:rPr>
        <w:t>20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год» следующие изменения:</w:t>
      </w:r>
    </w:p>
    <w:p w:rsidR="0045128C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1.Статью 1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изложить в следующей редакции:</w:t>
      </w:r>
    </w:p>
    <w:p w:rsidR="00414B12" w:rsidRPr="006676BF" w:rsidRDefault="0045128C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Основные характеристики бюджета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Белозерьевского</w:t>
      </w:r>
      <w:proofErr w:type="spellEnd"/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</w:t>
      </w:r>
      <w:r w:rsidRPr="0045128C">
        <w:rPr>
          <w:rFonts w:ascii="Times New Roman" w:hAnsi="Times New Roman"/>
          <w:color w:val="000000"/>
          <w:sz w:val="28"/>
          <w:szCs w:val="28"/>
        </w:rPr>
        <w:t>Ромодановского муниципального района</w:t>
      </w:r>
    </w:p>
    <w:p w:rsidR="00A15A2D" w:rsidRPr="006E7AD7" w:rsidRDefault="00414B12" w:rsidP="00A15A2D">
      <w:pPr>
        <w:ind w:left="360"/>
        <w:jc w:val="both"/>
        <w:rPr>
          <w:sz w:val="24"/>
          <w:szCs w:val="24"/>
        </w:rPr>
      </w:pPr>
      <w:r w:rsidRPr="00261702">
        <w:rPr>
          <w:sz w:val="28"/>
          <w:szCs w:val="28"/>
        </w:rPr>
        <w:t xml:space="preserve">Утвердить бюджет </w:t>
      </w:r>
      <w:proofErr w:type="spellStart"/>
      <w:r w:rsidR="0045128C">
        <w:rPr>
          <w:sz w:val="28"/>
          <w:szCs w:val="28"/>
        </w:rPr>
        <w:t>Белозерьевского</w:t>
      </w:r>
      <w:proofErr w:type="spellEnd"/>
      <w:r w:rsidR="0045128C">
        <w:rPr>
          <w:sz w:val="28"/>
          <w:szCs w:val="28"/>
        </w:rPr>
        <w:t xml:space="preserve"> </w:t>
      </w:r>
      <w:r w:rsidRPr="00261702">
        <w:rPr>
          <w:sz w:val="28"/>
          <w:szCs w:val="28"/>
        </w:rPr>
        <w:t xml:space="preserve"> сельского поселения на 20</w:t>
      </w:r>
      <w:r>
        <w:rPr>
          <w:sz w:val="28"/>
          <w:szCs w:val="28"/>
        </w:rPr>
        <w:t>20</w:t>
      </w:r>
      <w:r w:rsidRPr="00261702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</w:t>
      </w:r>
      <w:r w:rsidR="00536AEF">
        <w:rPr>
          <w:sz w:val="28"/>
          <w:szCs w:val="28"/>
        </w:rPr>
        <w:t>2409,9</w:t>
      </w:r>
      <w:r w:rsidRPr="00261702">
        <w:rPr>
          <w:sz w:val="28"/>
          <w:szCs w:val="28"/>
        </w:rPr>
        <w:t>тыс. рублей и расходам в сумме</w:t>
      </w:r>
      <w:r w:rsidR="0000610E">
        <w:rPr>
          <w:sz w:val="28"/>
          <w:szCs w:val="28"/>
        </w:rPr>
        <w:t xml:space="preserve"> 24</w:t>
      </w:r>
      <w:r w:rsidR="00A15A2D">
        <w:rPr>
          <w:sz w:val="28"/>
          <w:szCs w:val="28"/>
        </w:rPr>
        <w:t>24</w:t>
      </w:r>
      <w:r w:rsidR="0000610E">
        <w:rPr>
          <w:sz w:val="28"/>
          <w:szCs w:val="28"/>
        </w:rPr>
        <w:t xml:space="preserve">,9 </w:t>
      </w:r>
      <w:proofErr w:type="spellStart"/>
      <w:proofErr w:type="gramStart"/>
      <w:r w:rsidR="0000610E">
        <w:rPr>
          <w:sz w:val="28"/>
          <w:szCs w:val="28"/>
        </w:rPr>
        <w:t>тыс</w:t>
      </w:r>
      <w:proofErr w:type="spellEnd"/>
      <w:proofErr w:type="gramEnd"/>
      <w:r w:rsidR="0000610E">
        <w:rPr>
          <w:sz w:val="28"/>
          <w:szCs w:val="28"/>
        </w:rPr>
        <w:t xml:space="preserve"> рублей</w:t>
      </w:r>
      <w:r w:rsidR="00A15A2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15A2D" w:rsidRPr="00A15A2D">
        <w:rPr>
          <w:sz w:val="28"/>
          <w:szCs w:val="28"/>
        </w:rPr>
        <w:t xml:space="preserve">превышением расходов над доходами в сумме </w:t>
      </w:r>
      <w:r w:rsidR="00A15A2D">
        <w:rPr>
          <w:sz w:val="28"/>
          <w:szCs w:val="28"/>
        </w:rPr>
        <w:t>15,0</w:t>
      </w:r>
      <w:r w:rsidR="00A15A2D" w:rsidRPr="00A15A2D">
        <w:rPr>
          <w:sz w:val="28"/>
          <w:szCs w:val="28"/>
        </w:rPr>
        <w:t xml:space="preserve"> тыс.рублей, исходя из уровня инфляции, не превышающего 3,7 процентов (декабрь 2019года к декабрю 2018</w:t>
      </w:r>
      <w:r w:rsidR="00A15A2D">
        <w:rPr>
          <w:sz w:val="24"/>
          <w:szCs w:val="24"/>
        </w:rPr>
        <w:t xml:space="preserve"> года)</w:t>
      </w:r>
    </w:p>
    <w:p w:rsidR="00414B12" w:rsidRPr="00261702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61702">
        <w:rPr>
          <w:rFonts w:ascii="Times New Roman" w:hAnsi="Times New Roman"/>
          <w:sz w:val="28"/>
          <w:szCs w:val="28"/>
        </w:rPr>
        <w:t xml:space="preserve"> Приложение </w:t>
      </w:r>
      <w:r>
        <w:rPr>
          <w:rFonts w:ascii="Times New Roman" w:hAnsi="Times New Roman"/>
          <w:sz w:val="28"/>
          <w:szCs w:val="28"/>
        </w:rPr>
        <w:t xml:space="preserve">№3,№4,№5 к решению сессии « О бюджете </w:t>
      </w:r>
      <w:proofErr w:type="spellStart"/>
      <w:r w:rsidR="0045128C">
        <w:rPr>
          <w:rFonts w:ascii="Times New Roman" w:hAnsi="Times New Roman"/>
          <w:sz w:val="28"/>
          <w:szCs w:val="28"/>
        </w:rPr>
        <w:t>Белозерьевского</w:t>
      </w:r>
      <w:proofErr w:type="spellEnd"/>
      <w:r w:rsidR="004512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на 2020г»</w:t>
      </w:r>
      <w:r w:rsidRPr="002617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изложить в следующей редакции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согласно приложений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№1,№2,№3(приложение прилагаются)</w:t>
      </w:r>
    </w:p>
    <w:p w:rsidR="00414B12" w:rsidRDefault="00414B12" w:rsidP="00414B12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414B12" w:rsidRDefault="00414B12" w:rsidP="00414B12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515D" w:rsidRDefault="003F515D" w:rsidP="001F6761">
      <w:pPr>
        <w:ind w:firstLine="540"/>
        <w:jc w:val="both"/>
        <w:rPr>
          <w:bCs/>
          <w:sz w:val="28"/>
          <w:szCs w:val="28"/>
        </w:rPr>
      </w:pPr>
    </w:p>
    <w:p w:rsidR="001F6761" w:rsidRPr="0045128C" w:rsidRDefault="001F6761" w:rsidP="001F6761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  <w:r w:rsidRPr="0045128C">
        <w:rPr>
          <w:sz w:val="28"/>
          <w:szCs w:val="28"/>
        </w:rPr>
        <w:t>Глава</w:t>
      </w:r>
      <w:r w:rsidRPr="0045128C">
        <w:rPr>
          <w:b/>
          <w:sz w:val="28"/>
          <w:szCs w:val="28"/>
        </w:rPr>
        <w:t xml:space="preserve"> </w:t>
      </w:r>
      <w:proofErr w:type="spellStart"/>
      <w:r w:rsidR="0033751E" w:rsidRPr="0045128C">
        <w:rPr>
          <w:bCs/>
          <w:spacing w:val="2"/>
          <w:sz w:val="28"/>
          <w:szCs w:val="28"/>
        </w:rPr>
        <w:t>Белозерьевского</w:t>
      </w:r>
      <w:proofErr w:type="spellEnd"/>
    </w:p>
    <w:p w:rsidR="001F6761" w:rsidRPr="0045128C" w:rsidRDefault="001F6761" w:rsidP="001F6761">
      <w:pPr>
        <w:jc w:val="both"/>
        <w:rPr>
          <w:sz w:val="28"/>
          <w:szCs w:val="28"/>
        </w:rPr>
      </w:pPr>
      <w:r w:rsidRPr="0045128C">
        <w:rPr>
          <w:b/>
          <w:sz w:val="28"/>
          <w:szCs w:val="28"/>
        </w:rPr>
        <w:t xml:space="preserve">       </w:t>
      </w:r>
      <w:r w:rsidRPr="0045128C">
        <w:rPr>
          <w:sz w:val="28"/>
          <w:szCs w:val="28"/>
        </w:rPr>
        <w:t>сельского поселения</w:t>
      </w:r>
      <w:r w:rsidRPr="0045128C">
        <w:rPr>
          <w:b/>
          <w:sz w:val="28"/>
          <w:szCs w:val="28"/>
        </w:rPr>
        <w:t xml:space="preserve">                                                    </w:t>
      </w:r>
      <w:r w:rsidR="0033751E" w:rsidRPr="0045128C">
        <w:rPr>
          <w:b/>
          <w:sz w:val="28"/>
          <w:szCs w:val="28"/>
        </w:rPr>
        <w:t>Р</w:t>
      </w:r>
      <w:r w:rsidRPr="0045128C">
        <w:rPr>
          <w:b/>
          <w:sz w:val="28"/>
          <w:szCs w:val="28"/>
        </w:rPr>
        <w:t>.</w:t>
      </w:r>
      <w:r w:rsidR="0033751E" w:rsidRPr="0045128C">
        <w:rPr>
          <w:b/>
          <w:sz w:val="28"/>
          <w:szCs w:val="28"/>
        </w:rPr>
        <w:t>Х</w:t>
      </w:r>
      <w:r w:rsidRPr="0045128C">
        <w:rPr>
          <w:b/>
          <w:sz w:val="28"/>
          <w:szCs w:val="28"/>
        </w:rPr>
        <w:t>.</w:t>
      </w:r>
      <w:r w:rsidR="0033751E" w:rsidRPr="0045128C">
        <w:rPr>
          <w:b/>
          <w:sz w:val="28"/>
          <w:szCs w:val="28"/>
        </w:rPr>
        <w:t>Салихов</w:t>
      </w:r>
    </w:p>
    <w:p w:rsidR="001F6761" w:rsidRPr="001C4060" w:rsidRDefault="001F6761" w:rsidP="001F6761">
      <w:pPr>
        <w:ind w:firstLine="709"/>
        <w:jc w:val="both"/>
        <w:rPr>
          <w:sz w:val="28"/>
          <w:szCs w:val="28"/>
        </w:rPr>
      </w:pPr>
    </w:p>
    <w:p w:rsidR="001F6761" w:rsidRDefault="001F6761" w:rsidP="001F6761">
      <w:pPr>
        <w:shd w:val="clear" w:color="auto" w:fill="FFFFFF"/>
        <w:ind w:right="12"/>
        <w:jc w:val="both"/>
        <w:rPr>
          <w:sz w:val="28"/>
          <w:szCs w:val="28"/>
        </w:rPr>
      </w:pP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3F515D" w:rsidRDefault="003F515D" w:rsidP="00E83BC5">
      <w:pPr>
        <w:shd w:val="clear" w:color="auto" w:fill="FFFFFF"/>
        <w:ind w:left="427"/>
        <w:rPr>
          <w:b/>
          <w:bCs/>
          <w:spacing w:val="-1"/>
          <w:sz w:val="24"/>
          <w:szCs w:val="24"/>
        </w:rPr>
      </w:pP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Приложение №1</w:t>
      </w:r>
    </w:p>
    <w:p w:rsidR="003F515D" w:rsidRPr="007169A8" w:rsidRDefault="003F515D" w:rsidP="003F515D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3F515D" w:rsidRPr="007169A8" w:rsidRDefault="003F515D" w:rsidP="003F515D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Pr="007169A8">
        <w:rPr>
          <w:bCs/>
          <w:sz w:val="22"/>
          <w:szCs w:val="22"/>
        </w:rPr>
        <w:t xml:space="preserve"> сельского поселения     </w:t>
      </w: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A15A2D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Республики Мордовия </w:t>
      </w: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536AEF">
        <w:rPr>
          <w:rFonts w:ascii="Times New Roman" w:hAnsi="Times New Roman" w:cs="Times New Roman"/>
          <w:bCs/>
          <w:sz w:val="22"/>
          <w:szCs w:val="22"/>
        </w:rPr>
        <w:t xml:space="preserve">от </w:t>
      </w:r>
      <w:r w:rsidR="00536AEF" w:rsidRPr="00536AEF">
        <w:rPr>
          <w:rFonts w:ascii="Times New Roman" w:hAnsi="Times New Roman" w:cs="Times New Roman"/>
          <w:bCs/>
          <w:sz w:val="22"/>
          <w:szCs w:val="22"/>
        </w:rPr>
        <w:t>«</w:t>
      </w:r>
      <w:r w:rsidR="00A15A2D">
        <w:rPr>
          <w:rFonts w:ascii="Times New Roman" w:hAnsi="Times New Roman" w:cs="Times New Roman"/>
          <w:bCs/>
          <w:sz w:val="22"/>
          <w:szCs w:val="22"/>
        </w:rPr>
        <w:t>20</w:t>
      </w:r>
      <w:r w:rsidR="00536AEF" w:rsidRPr="00536AEF">
        <w:rPr>
          <w:rFonts w:ascii="Times New Roman" w:hAnsi="Times New Roman" w:cs="Times New Roman"/>
          <w:bCs/>
          <w:sz w:val="22"/>
          <w:szCs w:val="22"/>
        </w:rPr>
        <w:t xml:space="preserve">» </w:t>
      </w:r>
      <w:r w:rsidR="00A15A2D">
        <w:rPr>
          <w:rFonts w:ascii="Times New Roman" w:hAnsi="Times New Roman" w:cs="Times New Roman"/>
          <w:bCs/>
          <w:sz w:val="22"/>
          <w:szCs w:val="22"/>
        </w:rPr>
        <w:t>августа</w:t>
      </w:r>
      <w:r w:rsidR="00536AEF" w:rsidRPr="00536AE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536AEF">
        <w:rPr>
          <w:rFonts w:ascii="Times New Roman" w:hAnsi="Times New Roman" w:cs="Times New Roman"/>
          <w:bCs/>
          <w:sz w:val="22"/>
          <w:szCs w:val="22"/>
        </w:rPr>
        <w:t>2020г.№</w:t>
      </w:r>
      <w:r w:rsidR="00536AEF" w:rsidRPr="00536AEF">
        <w:rPr>
          <w:rFonts w:ascii="Times New Roman" w:hAnsi="Times New Roman" w:cs="Times New Roman"/>
          <w:bCs/>
          <w:sz w:val="22"/>
          <w:szCs w:val="22"/>
        </w:rPr>
        <w:t>1</w:t>
      </w:r>
    </w:p>
    <w:p w:rsidR="008B37AC" w:rsidRDefault="003F515D" w:rsidP="003F515D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8B37AC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 депутатов  </w:t>
      </w:r>
      <w:proofErr w:type="spellStart"/>
      <w:r w:rsidR="003F515D"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="003F515D"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3F515D"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="003F515D"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« О бюджете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>
        <w:rPr>
          <w:bCs/>
          <w:spacing w:val="2"/>
          <w:sz w:val="24"/>
          <w:szCs w:val="24"/>
        </w:rPr>
        <w:t xml:space="preserve">                         </w:t>
      </w:r>
      <w:r w:rsidR="003F515D"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3F515D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 </w:t>
      </w:r>
    </w:p>
    <w:p w:rsidR="003F515D" w:rsidRDefault="003F515D" w:rsidP="003F515D">
      <w:pPr>
        <w:tabs>
          <w:tab w:val="left" w:pos="7305"/>
        </w:tabs>
        <w:rPr>
          <w:sz w:val="28"/>
          <w:szCs w:val="28"/>
        </w:rPr>
      </w:pPr>
    </w:p>
    <w:p w:rsidR="00E83BC5" w:rsidRPr="00C223DD" w:rsidRDefault="00E83BC5" w:rsidP="00E83BC5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 w:rsidR="00BD2F51">
        <w:rPr>
          <w:b/>
          <w:bCs/>
          <w:spacing w:val="-1"/>
          <w:sz w:val="24"/>
          <w:szCs w:val="24"/>
        </w:rPr>
        <w:t>Белозерьевского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 но</w:t>
      </w:r>
    </w:p>
    <w:p w:rsidR="00E83BC5" w:rsidRPr="00C223DD" w:rsidRDefault="00E83BC5" w:rsidP="00E83BC5">
      <w:pPr>
        <w:shd w:val="clear" w:color="auto" w:fill="FFFFFF"/>
        <w:ind w:right="58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основным источникам на 20</w:t>
      </w:r>
      <w:r w:rsidR="0005360D"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E83BC5" w:rsidRPr="00C223DD" w:rsidRDefault="00E83BC5" w:rsidP="00E83BC5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 w:rsidR="00DD0EB0"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E83BC5" w:rsidRPr="00C223DD" w:rsidRDefault="00E83BC5" w:rsidP="00E83BC5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349"/>
        <w:gridCol w:w="1134"/>
      </w:tblGrid>
      <w:tr w:rsidR="00E83BC5" w:rsidRPr="00C223DD" w:rsidTr="0033484F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E83BC5" w:rsidRPr="00C223DD" w:rsidTr="0033484F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E83BC5" w:rsidRPr="00C223DD" w:rsidTr="0033484F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B00FCE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2409,9</w:t>
            </w:r>
          </w:p>
        </w:tc>
      </w:tr>
      <w:tr w:rsidR="00E83BC5" w:rsidRPr="00C223DD" w:rsidTr="0033484F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1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1439,8</w:t>
            </w:r>
          </w:p>
        </w:tc>
      </w:tr>
      <w:tr w:rsidR="00E83BC5" w:rsidRPr="00C223DD" w:rsidTr="0033484F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6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90,1</w:t>
            </w:r>
          </w:p>
        </w:tc>
      </w:tr>
      <w:tr w:rsidR="00E83BC5" w:rsidRPr="00C223DD" w:rsidTr="0033484F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1 01 02000 01 0000 110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90,1</w:t>
            </w:r>
          </w:p>
        </w:tc>
      </w:tr>
      <w:tr w:rsidR="008E2F24" w:rsidRPr="00C223DD" w:rsidTr="00536AEF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F24" w:rsidRPr="00C223DD" w:rsidRDefault="008E2F24" w:rsidP="00536AEF">
            <w:pPr>
              <w:shd w:val="clear" w:color="auto" w:fill="FFFFFF"/>
              <w:ind w:left="41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</w:t>
            </w:r>
            <w:r>
              <w:rPr>
                <w:sz w:val="24"/>
                <w:szCs w:val="24"/>
              </w:rPr>
              <w:t>10</w:t>
            </w:r>
            <w:r w:rsidR="00536AEF">
              <w:rPr>
                <w:sz w:val="24"/>
                <w:szCs w:val="24"/>
              </w:rPr>
              <w:t xml:space="preserve"> 0</w:t>
            </w:r>
            <w:r w:rsidRPr="00C223DD">
              <w:rPr>
                <w:sz w:val="24"/>
                <w:szCs w:val="24"/>
              </w:rPr>
              <w:t xml:space="preserve">1 </w:t>
            </w:r>
            <w:r w:rsidR="00536AE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AEF" w:rsidRDefault="008E2F24" w:rsidP="00536AEF">
            <w:pPr>
              <w:shd w:val="clear" w:color="auto" w:fill="FFFFFF"/>
              <w:spacing w:line="271" w:lineRule="exact"/>
              <w:ind w:right="14" w:firstLine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 с доходов,</w:t>
            </w:r>
          </w:p>
          <w:p w:rsidR="008E2F24" w:rsidRPr="00C223DD" w:rsidRDefault="00536AEF" w:rsidP="00536AEF">
            <w:pPr>
              <w:shd w:val="clear" w:color="auto" w:fill="FFFFFF"/>
              <w:spacing w:line="271" w:lineRule="exact"/>
              <w:ind w:right="14" w:firstLin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источником которых является налоговый </w:t>
            </w:r>
            <w:proofErr w:type="spellStart"/>
            <w:r>
              <w:rPr>
                <w:sz w:val="24"/>
                <w:szCs w:val="24"/>
              </w:rPr>
              <w:t>агент</w:t>
            </w:r>
            <w:proofErr w:type="gramStart"/>
            <w:r>
              <w:rPr>
                <w:sz w:val="24"/>
                <w:szCs w:val="24"/>
              </w:rPr>
              <w:t>,з</w:t>
            </w:r>
            <w:proofErr w:type="gramEnd"/>
            <w:r>
              <w:rPr>
                <w:sz w:val="24"/>
                <w:szCs w:val="24"/>
              </w:rPr>
              <w:t>а</w:t>
            </w:r>
            <w:proofErr w:type="spellEnd"/>
            <w:r>
              <w:rPr>
                <w:sz w:val="24"/>
                <w:szCs w:val="24"/>
              </w:rPr>
              <w:t xml:space="preserve"> исключением доходов, в отношении которых исчисление и уплата налога осуществляются в соответствии со статьями 227,2271 и228 налогового кодекса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F24" w:rsidRPr="0005360D" w:rsidRDefault="00536AE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78,1</w:t>
            </w:r>
          </w:p>
        </w:tc>
      </w:tr>
      <w:tr w:rsidR="008E2F24" w:rsidRPr="00C223DD" w:rsidTr="001C4DAA">
        <w:trPr>
          <w:trHeight w:hRule="exact" w:val="170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C223DD" w:rsidRDefault="008E2F24" w:rsidP="00536AE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</w:t>
            </w:r>
            <w:r w:rsidR="00536AEF">
              <w:rPr>
                <w:sz w:val="24"/>
                <w:szCs w:val="24"/>
              </w:rPr>
              <w:t>20 01 1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 с доходов</w:t>
            </w:r>
            <w:proofErr w:type="gramStart"/>
            <w:r w:rsidRPr="00C223DD">
              <w:rPr>
                <w:sz w:val="24"/>
                <w:szCs w:val="24"/>
              </w:rPr>
              <w:t xml:space="preserve"> ,</w:t>
            </w:r>
            <w:proofErr w:type="gramEnd"/>
            <w:r w:rsidR="00536AEF">
              <w:rPr>
                <w:sz w:val="24"/>
                <w:szCs w:val="24"/>
              </w:rPr>
              <w:t>полученных от осуществления деятельности физическими лицами, зарегистрированными в качестве индивидуальных предпринимателей,</w:t>
            </w:r>
            <w:r w:rsidRPr="00C223DD">
              <w:rPr>
                <w:sz w:val="24"/>
                <w:szCs w:val="24"/>
              </w:rPr>
              <w:t xml:space="preserve"> </w:t>
            </w:r>
            <w:r w:rsidR="001C4DAA">
              <w:rPr>
                <w:sz w:val="24"/>
                <w:szCs w:val="24"/>
              </w:rPr>
              <w:t>занимающихся частной практикой, адвокатов, и других лиц, занимающихся частной практикой в соответствии со статьей 227 Налогового кодекса РФ</w:t>
            </w: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Pr="00C223DD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05360D" w:rsidRDefault="00536AE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1C4DAA" w:rsidRPr="00C223DD" w:rsidTr="008312DF">
        <w:trPr>
          <w:trHeight w:hRule="exact" w:val="99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Pr="00C223DD" w:rsidRDefault="008312DF" w:rsidP="00536AE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10 1 02030 01 1000 110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Pr="00C223DD" w:rsidRDefault="008312DF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Default="008312D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E83BC5" w:rsidRPr="00C223DD" w:rsidTr="0033484F">
        <w:trPr>
          <w:trHeight w:hRule="exact" w:val="28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05360D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1349,7</w:t>
            </w:r>
          </w:p>
        </w:tc>
      </w:tr>
      <w:tr w:rsidR="00E83BC5" w:rsidRPr="00C223DD" w:rsidTr="0033484F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743,1</w:t>
            </w:r>
          </w:p>
        </w:tc>
      </w:tr>
      <w:tr w:rsidR="00E83BC5" w:rsidRPr="00C223DD" w:rsidTr="0033484F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 xml:space="preserve">1 06 01030 10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spacing w:line="274" w:lineRule="exact"/>
              <w:ind w:right="2" w:hanging="7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  <w:proofErr w:type="gramStart"/>
            <w:r w:rsidRPr="00C223DD">
              <w:rPr>
                <w:sz w:val="24"/>
                <w:szCs w:val="24"/>
              </w:rPr>
              <w:t xml:space="preserve"> ,</w:t>
            </w:r>
            <w:proofErr w:type="gramEnd"/>
            <w:r w:rsidRPr="00C223DD">
              <w:rPr>
                <w:sz w:val="24"/>
                <w:szCs w:val="24"/>
              </w:rPr>
              <w:t xml:space="preserve">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743,1</w:t>
            </w:r>
          </w:p>
        </w:tc>
      </w:tr>
      <w:tr w:rsidR="00E83BC5" w:rsidRPr="00C223DD" w:rsidTr="0033484F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8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1 06 06000 00 0000 110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606,6</w:t>
            </w:r>
          </w:p>
        </w:tc>
      </w:tr>
      <w:tr w:rsidR="00E83BC5" w:rsidRPr="00C223DD" w:rsidTr="008312DF">
        <w:trPr>
          <w:trHeight w:hRule="exact" w:val="57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</w:t>
            </w:r>
            <w:r>
              <w:rPr>
                <w:sz w:val="24"/>
                <w:szCs w:val="24"/>
              </w:rPr>
              <w:t>3</w:t>
            </w:r>
            <w:r w:rsidRPr="00C223DD">
              <w:rPr>
                <w:sz w:val="24"/>
                <w:szCs w:val="24"/>
              </w:rPr>
              <w:t xml:space="preserve">3 10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spacing w:line="271" w:lineRule="exact"/>
              <w:ind w:right="5" w:hanging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Земельный налог</w:t>
            </w:r>
            <w:r w:rsidR="008312DF">
              <w:rPr>
                <w:sz w:val="24"/>
                <w:szCs w:val="24"/>
              </w:rPr>
              <w:t xml:space="preserve">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8312D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48,1</w:t>
            </w:r>
          </w:p>
        </w:tc>
      </w:tr>
      <w:tr w:rsidR="00E83BC5" w:rsidRPr="00C223DD" w:rsidTr="008312DF">
        <w:trPr>
          <w:trHeight w:hRule="exact" w:val="100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3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</w:t>
            </w:r>
            <w:r w:rsidR="003502D4">
              <w:rPr>
                <w:sz w:val="24"/>
                <w:szCs w:val="24"/>
              </w:rPr>
              <w:t>4</w:t>
            </w:r>
            <w:r w:rsidRPr="00C223DD">
              <w:rPr>
                <w:sz w:val="24"/>
                <w:szCs w:val="24"/>
              </w:rPr>
              <w:t xml:space="preserve">3 10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12DF" w:rsidRDefault="00E83BC5" w:rsidP="008312DF">
            <w:pPr>
              <w:shd w:val="clear" w:color="auto" w:fill="FFFFFF"/>
              <w:spacing w:line="274" w:lineRule="exact"/>
              <w:ind w:right="5" w:hanging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 xml:space="preserve">Земельный налог </w:t>
            </w:r>
            <w:r w:rsidR="008312DF">
              <w:rPr>
                <w:sz w:val="24"/>
                <w:szCs w:val="24"/>
              </w:rPr>
              <w:t>с физических лиц,</w:t>
            </w:r>
          </w:p>
          <w:p w:rsidR="00E83BC5" w:rsidRPr="00C223DD" w:rsidRDefault="008312DF" w:rsidP="008312DF">
            <w:pPr>
              <w:shd w:val="clear" w:color="auto" w:fill="FFFFFF"/>
              <w:spacing w:line="274" w:lineRule="exact"/>
              <w:ind w:right="5" w:hanging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обладающих земельным </w:t>
            </w:r>
            <w:proofErr w:type="gramStart"/>
            <w:r>
              <w:rPr>
                <w:sz w:val="24"/>
                <w:szCs w:val="24"/>
              </w:rPr>
              <w:t>участком</w:t>
            </w:r>
            <w:proofErr w:type="gramEnd"/>
            <w:r>
              <w:rPr>
                <w:sz w:val="24"/>
                <w:szCs w:val="24"/>
              </w:rPr>
              <w:t xml:space="preserve">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8312D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558,5</w:t>
            </w:r>
          </w:p>
        </w:tc>
      </w:tr>
      <w:tr w:rsidR="00E83BC5" w:rsidRPr="00C223DD" w:rsidTr="0033484F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96156" w:rsidRDefault="00E83BC5" w:rsidP="00E83BC5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96156">
              <w:rPr>
                <w:b/>
                <w:sz w:val="24"/>
                <w:szCs w:val="24"/>
              </w:rPr>
              <w:lastRenderedPageBreak/>
              <w:t>2 00 00000 00 0000 000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60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Безвозмездные п</w:t>
            </w:r>
            <w:r>
              <w:rPr>
                <w:b/>
                <w:bCs/>
                <w:sz w:val="24"/>
                <w:szCs w:val="24"/>
              </w:rPr>
              <w:t>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653C8B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970,1</w:t>
            </w:r>
          </w:p>
        </w:tc>
      </w:tr>
      <w:tr w:rsidR="00E83BC5" w:rsidRPr="00C223DD" w:rsidTr="0033484F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Безвозмездные п</w:t>
            </w:r>
            <w:r>
              <w:rPr>
                <w:b/>
                <w:bCs/>
                <w:sz w:val="24"/>
                <w:szCs w:val="24"/>
              </w:rPr>
              <w:t>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653C8B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970,1</w:t>
            </w:r>
          </w:p>
        </w:tc>
      </w:tr>
      <w:tr w:rsidR="00E83BC5" w:rsidRPr="00C223DD" w:rsidTr="0033484F">
        <w:trPr>
          <w:trHeight w:hRule="exact" w:val="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B2F12" w:rsidRDefault="00E83BC5" w:rsidP="008312DF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 xml:space="preserve">2 02 </w:t>
            </w:r>
            <w:r w:rsidR="008312DF">
              <w:rPr>
                <w:b/>
                <w:sz w:val="24"/>
                <w:szCs w:val="24"/>
              </w:rPr>
              <w:t>15</w:t>
            </w:r>
            <w:r w:rsidRPr="001B2F12">
              <w:rPr>
                <w:b/>
                <w:sz w:val="24"/>
                <w:szCs w:val="24"/>
              </w:rPr>
              <w:t>001 00 0000 15</w:t>
            </w:r>
            <w:r w:rsidR="00653C8B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B2F12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>Дотации  на выравнивание бюджетной 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1B2F12" w:rsidRDefault="001B2F12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>74,8</w:t>
            </w:r>
          </w:p>
        </w:tc>
      </w:tr>
      <w:tr w:rsidR="00E83BC5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FB6E3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 w:rsidR="00C578F9">
              <w:rPr>
                <w:sz w:val="24"/>
                <w:szCs w:val="24"/>
              </w:rPr>
              <w:t>15001</w:t>
            </w:r>
            <w:r>
              <w:rPr>
                <w:sz w:val="24"/>
                <w:szCs w:val="24"/>
              </w:rPr>
              <w:t xml:space="preserve"> 10 </w:t>
            </w:r>
            <w:r w:rsidR="00FB6E35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15</w:t>
            </w:r>
            <w:r w:rsidR="00653C8B">
              <w:rPr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Дотаци</w:t>
            </w:r>
            <w:r>
              <w:rPr>
                <w:sz w:val="24"/>
                <w:szCs w:val="24"/>
              </w:rPr>
              <w:t>и</w:t>
            </w:r>
            <w:r w:rsidRPr="00C223DD">
              <w:rPr>
                <w:sz w:val="24"/>
                <w:szCs w:val="24"/>
              </w:rPr>
              <w:t xml:space="preserve"> бюджетам </w:t>
            </w:r>
            <w:r w:rsidR="00FB6E35">
              <w:rPr>
                <w:sz w:val="24"/>
                <w:szCs w:val="24"/>
              </w:rPr>
              <w:t xml:space="preserve">сельских </w:t>
            </w:r>
            <w:r w:rsidRPr="00C223DD">
              <w:rPr>
                <w:sz w:val="24"/>
                <w:szCs w:val="24"/>
              </w:rPr>
              <w:t>поселени</w:t>
            </w:r>
            <w:r>
              <w:rPr>
                <w:sz w:val="24"/>
                <w:szCs w:val="24"/>
              </w:rPr>
              <w:t>й</w:t>
            </w:r>
            <w:r w:rsidRPr="00C223DD">
              <w:rPr>
                <w:sz w:val="24"/>
                <w:szCs w:val="24"/>
              </w:rPr>
              <w:t xml:space="preserve"> на выравнивание бюджетной  обеспеченности</w:t>
            </w:r>
            <w:r w:rsidR="00FB6E35">
              <w:rPr>
                <w:sz w:val="24"/>
                <w:szCs w:val="24"/>
              </w:rPr>
              <w:t xml:space="preserve"> из бюджета субъекта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1B2F12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74,8</w:t>
            </w:r>
          </w:p>
        </w:tc>
      </w:tr>
      <w:tr w:rsidR="00B00FCE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653C8B" w:rsidRDefault="00653C8B" w:rsidP="001577A3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653C8B">
              <w:rPr>
                <w:b/>
                <w:sz w:val="24"/>
                <w:szCs w:val="24"/>
              </w:rPr>
              <w:t>2 02 1</w:t>
            </w:r>
            <w:r w:rsidR="001577A3">
              <w:rPr>
                <w:b/>
                <w:sz w:val="24"/>
                <w:szCs w:val="24"/>
              </w:rPr>
              <w:t>0</w:t>
            </w:r>
            <w:r w:rsidRPr="00653C8B">
              <w:rPr>
                <w:b/>
                <w:sz w:val="24"/>
                <w:szCs w:val="24"/>
              </w:rPr>
              <w:t>00</w:t>
            </w:r>
            <w:r w:rsidR="001577A3">
              <w:rPr>
                <w:b/>
                <w:sz w:val="24"/>
                <w:szCs w:val="24"/>
              </w:rPr>
              <w:t>0</w:t>
            </w:r>
            <w:r w:rsidRPr="00653C8B">
              <w:rPr>
                <w:b/>
                <w:sz w:val="24"/>
                <w:szCs w:val="24"/>
              </w:rPr>
              <w:t xml:space="preserve"> 00 0000 150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653C8B" w:rsidRDefault="001577A3" w:rsidP="001577A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Субсидии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00FCE" w:rsidRPr="00653C8B" w:rsidRDefault="00653C8B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53C8B">
              <w:rPr>
                <w:b/>
                <w:sz w:val="24"/>
                <w:szCs w:val="24"/>
              </w:rPr>
              <w:t>610,3</w:t>
            </w:r>
          </w:p>
        </w:tc>
      </w:tr>
      <w:tr w:rsidR="00B00FCE" w:rsidRPr="00C223DD" w:rsidTr="001577A3">
        <w:trPr>
          <w:trHeight w:hRule="exact"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Default="00653C8B" w:rsidP="001577A3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 w:rsidR="001577A3">
              <w:rPr>
                <w:sz w:val="24"/>
                <w:szCs w:val="24"/>
              </w:rPr>
              <w:t>29999</w:t>
            </w:r>
            <w:r>
              <w:rPr>
                <w:sz w:val="24"/>
                <w:szCs w:val="24"/>
              </w:rPr>
              <w:t xml:space="preserve"> 10 0000 150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C223DD" w:rsidRDefault="001577A3" w:rsidP="001577A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00FCE" w:rsidRDefault="00653C8B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610,3</w:t>
            </w:r>
          </w:p>
        </w:tc>
      </w:tr>
      <w:tr w:rsidR="001B2F12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Pr="00EE642A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E642A">
              <w:rPr>
                <w:b/>
                <w:color w:val="000000"/>
                <w:sz w:val="24"/>
                <w:szCs w:val="24"/>
              </w:rPr>
              <w:t>2 02 03000 00 0000 000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Pr="0022237A" w:rsidRDefault="001B2F12" w:rsidP="00B00FC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237A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B2F12" w:rsidRPr="001B2F12" w:rsidRDefault="001B2F12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>210,3</w:t>
            </w:r>
          </w:p>
        </w:tc>
      </w:tr>
      <w:tr w:rsidR="00E83BC5" w:rsidRPr="00C223DD" w:rsidTr="0033484F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FB6E3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 w:rsidR="00C578F9">
              <w:rPr>
                <w:snapToGrid w:val="0"/>
                <w:sz w:val="24"/>
                <w:szCs w:val="24"/>
              </w:rPr>
              <w:t>35118</w:t>
            </w:r>
            <w:r w:rsidRPr="001F6315">
              <w:rPr>
                <w:snapToGrid w:val="0"/>
                <w:sz w:val="24"/>
                <w:szCs w:val="24"/>
              </w:rPr>
              <w:t xml:space="preserve"> 10 </w:t>
            </w:r>
            <w:r w:rsidR="00FB6E35">
              <w:rPr>
                <w:snapToGrid w:val="0"/>
                <w:sz w:val="24"/>
                <w:szCs w:val="24"/>
              </w:rPr>
              <w:t>0000</w:t>
            </w:r>
            <w:r w:rsidRPr="001F6315">
              <w:rPr>
                <w:snapToGrid w:val="0"/>
                <w:sz w:val="24"/>
                <w:szCs w:val="24"/>
              </w:rPr>
              <w:t xml:space="preserve"> 15</w:t>
            </w:r>
            <w:r w:rsidR="00653C8B"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E83BC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 xml:space="preserve">Субвенции бюджетам </w:t>
            </w:r>
            <w:r w:rsidR="00FB6E35">
              <w:rPr>
                <w:b w:val="0"/>
                <w:bCs w:val="0"/>
                <w:sz w:val="24"/>
                <w:szCs w:val="24"/>
              </w:rPr>
              <w:t xml:space="preserve">сельских </w:t>
            </w:r>
            <w:r w:rsidRPr="001F6315">
              <w:rPr>
                <w:b w:val="0"/>
                <w:bCs w:val="0"/>
                <w:sz w:val="24"/>
                <w:szCs w:val="24"/>
              </w:rPr>
              <w:t>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E83BC5" w:rsidRPr="00C223DD" w:rsidTr="0033484F">
        <w:trPr>
          <w:trHeight w:hRule="exact" w:val="10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FB6E3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 w:rsidR="00C578F9">
              <w:rPr>
                <w:snapToGrid w:val="0"/>
                <w:sz w:val="24"/>
                <w:szCs w:val="24"/>
              </w:rPr>
              <w:t>30024</w:t>
            </w:r>
            <w:r w:rsidRPr="001F6315">
              <w:rPr>
                <w:snapToGrid w:val="0"/>
                <w:sz w:val="24"/>
                <w:szCs w:val="24"/>
              </w:rPr>
              <w:t xml:space="preserve"> 10 </w:t>
            </w:r>
            <w:r w:rsidR="00FB6E35">
              <w:rPr>
                <w:snapToGrid w:val="0"/>
                <w:sz w:val="24"/>
                <w:szCs w:val="24"/>
              </w:rPr>
              <w:t xml:space="preserve">0000 </w:t>
            </w:r>
            <w:r w:rsidRPr="001F6315">
              <w:rPr>
                <w:snapToGrid w:val="0"/>
                <w:sz w:val="24"/>
                <w:szCs w:val="24"/>
              </w:rPr>
              <w:t>15</w:t>
            </w:r>
            <w:r w:rsidR="00653C8B"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FA46C4" w:rsidRDefault="00E83BC5" w:rsidP="00E83BC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</w:t>
            </w:r>
            <w:r w:rsidR="00FB6E35">
              <w:rPr>
                <w:b w:val="0"/>
                <w:sz w:val="24"/>
                <w:szCs w:val="24"/>
              </w:rPr>
              <w:t xml:space="preserve"> сельских</w:t>
            </w:r>
            <w:r w:rsidRPr="00FA46C4">
              <w:rPr>
                <w:b w:val="0"/>
                <w:sz w:val="24"/>
                <w:szCs w:val="24"/>
              </w:rPr>
              <w:t xml:space="preserve">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1B2F12" w:rsidRPr="00C223DD" w:rsidTr="001B2F12">
        <w:trPr>
          <w:trHeight w:hRule="exact" w:val="67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2665">
              <w:rPr>
                <w:b/>
                <w:color w:val="000000"/>
                <w:sz w:val="24"/>
                <w:szCs w:val="24"/>
              </w:rPr>
              <w:t xml:space="preserve">2 02 40000 00 0000 150  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2665">
              <w:rPr>
                <w:b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74,7</w:t>
            </w:r>
          </w:p>
        </w:tc>
      </w:tr>
      <w:tr w:rsidR="001B2F12" w:rsidRPr="00C223DD" w:rsidTr="0033484F">
        <w:trPr>
          <w:trHeight w:hRule="exact" w:val="1973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2F12" w:rsidRPr="00261702" w:rsidRDefault="001B2F12" w:rsidP="00FB6E35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 xml:space="preserve">2 02 40014 10 </w:t>
            </w:r>
            <w:r w:rsidR="00FB6E35">
              <w:rPr>
                <w:color w:val="000000"/>
                <w:sz w:val="24"/>
                <w:szCs w:val="24"/>
              </w:rPr>
              <w:t xml:space="preserve">0000  </w:t>
            </w:r>
            <w:r w:rsidRPr="00261702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6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6E35" w:rsidRDefault="001B2F12" w:rsidP="00B00FCE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>Межбюджетные трансферты</w:t>
            </w:r>
            <w:proofErr w:type="gramStart"/>
            <w:r w:rsidRPr="0026170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261702">
              <w:rPr>
                <w:color w:val="000000"/>
                <w:sz w:val="24"/>
                <w:szCs w:val="24"/>
              </w:rPr>
              <w:t xml:space="preserve">передаваемые бюджетам </w:t>
            </w:r>
            <w:r w:rsidR="00FB6E35">
              <w:rPr>
                <w:color w:val="000000"/>
                <w:sz w:val="24"/>
                <w:szCs w:val="24"/>
              </w:rPr>
              <w:t xml:space="preserve">сельских </w:t>
            </w:r>
          </w:p>
          <w:p w:rsidR="001B2F12" w:rsidRPr="00261702" w:rsidRDefault="001B2F12" w:rsidP="00B00FCE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 xml:space="preserve">поселений </w:t>
            </w:r>
            <w:proofErr w:type="gramStart"/>
            <w:r w:rsidRPr="00261702">
              <w:rPr>
                <w:color w:val="000000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261702">
              <w:rPr>
                <w:color w:val="000000"/>
                <w:sz w:val="24"/>
                <w:szCs w:val="24"/>
              </w:rPr>
              <w:t xml:space="preserve"> (капитальный ремонт, ремонт и содержание автомобильных дорог общего пользования местного значения)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B2F12" w:rsidRDefault="001B2F12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</w:tbl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BD3E31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</w:t>
      </w:r>
      <w:r>
        <w:rPr>
          <w:rFonts w:ascii="Times New Roman" w:hAnsi="Times New Roman" w:cs="Times New Roman"/>
          <w:bCs/>
          <w:sz w:val="22"/>
          <w:szCs w:val="22"/>
        </w:rPr>
        <w:t>иложение №2</w:t>
      </w:r>
    </w:p>
    <w:p w:rsidR="008B37AC" w:rsidRPr="007169A8" w:rsidRDefault="008B37AC" w:rsidP="008B37AC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Pr="007169A8">
        <w:rPr>
          <w:bCs/>
          <w:sz w:val="22"/>
          <w:szCs w:val="22"/>
        </w:rPr>
        <w:t xml:space="preserve"> сельского поселения   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A15A2D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>Республики Мордовия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FB6E35">
        <w:rPr>
          <w:rFonts w:ascii="Times New Roman" w:hAnsi="Times New Roman" w:cs="Times New Roman"/>
          <w:bCs/>
          <w:sz w:val="22"/>
          <w:szCs w:val="22"/>
        </w:rPr>
        <w:t>от</w:t>
      </w:r>
      <w:r w:rsidR="00FB6E35" w:rsidRPr="00FB6E35">
        <w:rPr>
          <w:rFonts w:ascii="Times New Roman" w:hAnsi="Times New Roman" w:cs="Times New Roman"/>
          <w:bCs/>
          <w:sz w:val="22"/>
          <w:szCs w:val="22"/>
        </w:rPr>
        <w:t xml:space="preserve"> «</w:t>
      </w:r>
      <w:r w:rsidR="00A15A2D">
        <w:rPr>
          <w:rFonts w:ascii="Times New Roman" w:hAnsi="Times New Roman" w:cs="Times New Roman"/>
          <w:bCs/>
          <w:sz w:val="22"/>
          <w:szCs w:val="22"/>
        </w:rPr>
        <w:t>20</w:t>
      </w:r>
      <w:r w:rsidR="00FB6E35" w:rsidRPr="00FB6E35">
        <w:rPr>
          <w:rFonts w:ascii="Times New Roman" w:hAnsi="Times New Roman" w:cs="Times New Roman"/>
          <w:bCs/>
          <w:sz w:val="22"/>
          <w:szCs w:val="22"/>
        </w:rPr>
        <w:t xml:space="preserve">» </w:t>
      </w:r>
      <w:r w:rsidR="00A15A2D">
        <w:rPr>
          <w:rFonts w:ascii="Times New Roman" w:hAnsi="Times New Roman" w:cs="Times New Roman"/>
          <w:bCs/>
          <w:sz w:val="22"/>
          <w:szCs w:val="22"/>
        </w:rPr>
        <w:t>августа</w:t>
      </w:r>
      <w:r w:rsidRPr="00FB6E35">
        <w:rPr>
          <w:rFonts w:ascii="Times New Roman" w:hAnsi="Times New Roman" w:cs="Times New Roman"/>
          <w:bCs/>
          <w:sz w:val="22"/>
          <w:szCs w:val="22"/>
        </w:rPr>
        <w:t xml:space="preserve"> 2020г.№</w:t>
      </w:r>
      <w:r w:rsidR="00FB6E35" w:rsidRPr="00FB6E35">
        <w:rPr>
          <w:rFonts w:ascii="Times New Roman" w:hAnsi="Times New Roman" w:cs="Times New Roman"/>
          <w:bCs/>
          <w:sz w:val="22"/>
          <w:szCs w:val="22"/>
        </w:rPr>
        <w:t>1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депутатов 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« О бюджете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>
        <w:rPr>
          <w:bCs/>
          <w:spacing w:val="2"/>
          <w:sz w:val="24"/>
          <w:szCs w:val="24"/>
        </w:rPr>
        <w:t xml:space="preserve">                         </w:t>
      </w:r>
      <w:r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</w:t>
      </w:r>
    </w:p>
    <w:p w:rsidR="009167A2" w:rsidRPr="009167A2" w:rsidRDefault="009167A2" w:rsidP="009167A2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9167A2" w:rsidRPr="009167A2" w:rsidRDefault="00BD2F51" w:rsidP="009167A2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>БЕЛОЗЕРЬЕВСКОГО</w:t>
      </w:r>
      <w:r w:rsidR="005A346C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="009167A2"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9167A2" w:rsidRPr="009167A2" w:rsidRDefault="009167A2" w:rsidP="009167A2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73245D"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9167A2" w:rsidRDefault="006D593C" w:rsidP="006D593C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="009167A2"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753420" w:rsidRDefault="00753420" w:rsidP="00753420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567"/>
        <w:gridCol w:w="693"/>
        <w:gridCol w:w="1620"/>
        <w:gridCol w:w="720"/>
        <w:gridCol w:w="1080"/>
      </w:tblGrid>
      <w:tr w:rsidR="00373FD3" w:rsidRPr="009167A2" w:rsidTr="00A10F8A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373FD3" w:rsidRPr="009167A2" w:rsidTr="00A10F8A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373FD3" w:rsidRPr="009167A2" w:rsidTr="00A10F8A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653C8B" w:rsidP="00A15A2D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  <w:r w:rsidR="00A15A2D">
              <w:rPr>
                <w:b/>
                <w:bCs/>
                <w:sz w:val="24"/>
                <w:szCs w:val="24"/>
              </w:rPr>
              <w:t>24</w:t>
            </w:r>
            <w:r>
              <w:rPr>
                <w:b/>
                <w:bCs/>
                <w:sz w:val="24"/>
                <w:szCs w:val="24"/>
              </w:rPr>
              <w:t>,9</w:t>
            </w:r>
          </w:p>
        </w:tc>
      </w:tr>
      <w:tr w:rsidR="00373FD3" w:rsidRPr="009167A2" w:rsidTr="00A10F8A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653C8B" w:rsidP="00A15A2D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  <w:r w:rsidR="00A15A2D">
              <w:rPr>
                <w:b/>
                <w:bCs/>
                <w:sz w:val="24"/>
                <w:szCs w:val="24"/>
              </w:rPr>
              <w:t>24</w:t>
            </w:r>
            <w:r>
              <w:rPr>
                <w:b/>
                <w:bCs/>
                <w:sz w:val="24"/>
                <w:szCs w:val="24"/>
              </w:rPr>
              <w:t>,9</w:t>
            </w:r>
          </w:p>
        </w:tc>
      </w:tr>
      <w:tr w:rsidR="00373FD3" w:rsidRPr="009167A2" w:rsidTr="00A10F8A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8B5D81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1507,4</w:t>
            </w:r>
          </w:p>
        </w:tc>
      </w:tr>
      <w:tr w:rsidR="00373FD3" w:rsidRPr="00E41A3F" w:rsidTr="00A10F8A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388,2</w:t>
            </w:r>
          </w:p>
        </w:tc>
      </w:tr>
      <w:tr w:rsidR="00373FD3" w:rsidRPr="00E41A3F" w:rsidTr="00A10F8A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388,2</w:t>
            </w:r>
          </w:p>
        </w:tc>
      </w:tr>
      <w:tr w:rsidR="00A82E26" w:rsidRPr="00E41A3F" w:rsidTr="00A10F8A">
        <w:trPr>
          <w:trHeight w:hRule="exact" w:val="4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B43D4F" w:rsidP="00A82E26">
            <w:pPr>
              <w:jc w:val="center"/>
            </w:pPr>
            <w:r>
              <w:rPr>
                <w:sz w:val="24"/>
                <w:szCs w:val="24"/>
              </w:rPr>
              <w:t>388,2</w:t>
            </w:r>
          </w:p>
        </w:tc>
      </w:tr>
      <w:tr w:rsidR="00A82E26" w:rsidRPr="00E41A3F" w:rsidTr="00A10F8A">
        <w:trPr>
          <w:trHeight w:hRule="exact" w:val="17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r w:rsidRPr="00E41A3F">
              <w:rPr>
                <w:sz w:val="24"/>
                <w:szCs w:val="24"/>
              </w:rPr>
              <w:t>госуд</w:t>
            </w:r>
            <w:proofErr w:type="spellEnd"/>
            <w:r w:rsidRPr="00E41A3F">
              <w:rPr>
                <w:sz w:val="24"/>
                <w:szCs w:val="24"/>
              </w:rPr>
              <w:t>. внебюджетными фондами</w:t>
            </w: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ооооорганами</w:t>
            </w:r>
            <w:proofErr w:type="spellEnd"/>
            <w:r w:rsidRPr="00E41A3F">
              <w:rPr>
                <w:sz w:val="24"/>
                <w:szCs w:val="24"/>
              </w:rPr>
              <w:t xml:space="preserve">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6510041150</w:t>
            </w: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B43D4F" w:rsidP="00A82E26">
            <w:pPr>
              <w:jc w:val="center"/>
            </w:pPr>
            <w:r>
              <w:rPr>
                <w:sz w:val="24"/>
                <w:szCs w:val="24"/>
              </w:rPr>
              <w:t>335,4</w:t>
            </w:r>
          </w:p>
        </w:tc>
      </w:tr>
      <w:tr w:rsidR="00A82E26" w:rsidRPr="00E41A3F" w:rsidTr="00A10F8A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>
            <w:pPr>
              <w:rPr>
                <w:sz w:val="24"/>
                <w:szCs w:val="24"/>
              </w:rPr>
            </w:pPr>
          </w:p>
          <w:p w:rsidR="00A82E26" w:rsidRDefault="00A82E26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B43D4F" w:rsidP="00A82E26">
            <w:pPr>
              <w:jc w:val="center"/>
            </w:pPr>
            <w:r>
              <w:rPr>
                <w:sz w:val="24"/>
                <w:szCs w:val="24"/>
              </w:rPr>
              <w:t>335,4</w:t>
            </w:r>
          </w:p>
        </w:tc>
      </w:tr>
      <w:tr w:rsidR="004512A9" w:rsidRPr="00E41A3F" w:rsidTr="00A10F8A">
        <w:trPr>
          <w:trHeight w:hRule="exact" w:val="6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12A9" w:rsidRPr="00E41A3F" w:rsidRDefault="004512A9" w:rsidP="0033484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 w:rsidR="00842770"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Default="00CF7C72">
            <w:pPr>
              <w:rPr>
                <w:sz w:val="24"/>
                <w:szCs w:val="24"/>
              </w:rPr>
            </w:pPr>
          </w:p>
          <w:p w:rsidR="004512A9" w:rsidRDefault="004512A9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FB6E3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247,8</w:t>
            </w:r>
          </w:p>
        </w:tc>
      </w:tr>
      <w:tr w:rsidR="004512A9" w:rsidRPr="00E41A3F" w:rsidTr="00A10F8A">
        <w:trPr>
          <w:trHeight w:hRule="exact" w:val="120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12A9" w:rsidRPr="00E41A3F" w:rsidRDefault="004512A9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Default="00CF7C72">
            <w:pPr>
              <w:rPr>
                <w:sz w:val="24"/>
                <w:szCs w:val="24"/>
              </w:rPr>
            </w:pPr>
          </w:p>
          <w:p w:rsidR="00CF7C72" w:rsidRDefault="00CF7C72">
            <w:pPr>
              <w:rPr>
                <w:sz w:val="24"/>
                <w:szCs w:val="24"/>
              </w:rPr>
            </w:pPr>
          </w:p>
          <w:p w:rsidR="00CF7C72" w:rsidRDefault="00CF7C72">
            <w:pPr>
              <w:rPr>
                <w:sz w:val="24"/>
                <w:szCs w:val="24"/>
              </w:rPr>
            </w:pPr>
          </w:p>
          <w:p w:rsidR="004512A9" w:rsidRDefault="004512A9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FB6E3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87,6</w:t>
            </w:r>
          </w:p>
        </w:tc>
      </w:tr>
      <w:tr w:rsidR="00B43D4F" w:rsidRPr="00E41A3F" w:rsidTr="00A10F8A">
        <w:trPr>
          <w:trHeight w:hRule="exact" w:val="120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Pr="00B43D4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43D4F">
              <w:rPr>
                <w:sz w:val="24"/>
                <w:szCs w:val="24"/>
              </w:rPr>
              <w:t>52,8</w:t>
            </w:r>
          </w:p>
        </w:tc>
      </w:tr>
      <w:tr w:rsidR="00B43D4F" w:rsidRPr="00E41A3F" w:rsidTr="00A10F8A">
        <w:trPr>
          <w:trHeight w:hRule="exact" w:val="120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Pr="00B43D4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43D4F">
              <w:rPr>
                <w:sz w:val="24"/>
                <w:szCs w:val="24"/>
              </w:rPr>
              <w:t>52,8</w:t>
            </w:r>
          </w:p>
        </w:tc>
      </w:tr>
      <w:tr w:rsidR="00B43D4F" w:rsidRPr="00E41A3F" w:rsidTr="00A10F8A">
        <w:trPr>
          <w:trHeight w:hRule="exact" w:val="13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</w:pPr>
            <w:r w:rsidRPr="00881656">
              <w:rPr>
                <w:sz w:val="24"/>
                <w:szCs w:val="24"/>
              </w:rPr>
              <w:t>52,8</w:t>
            </w:r>
          </w:p>
        </w:tc>
      </w:tr>
      <w:tr w:rsidR="00B43D4F" w:rsidRPr="00E41A3F" w:rsidTr="00A10F8A">
        <w:trPr>
          <w:trHeight w:hRule="exact" w:val="55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</w:pPr>
            <w:r w:rsidRPr="00881656">
              <w:rPr>
                <w:sz w:val="24"/>
                <w:szCs w:val="24"/>
              </w:rPr>
              <w:t>52,8</w:t>
            </w:r>
          </w:p>
        </w:tc>
      </w:tr>
      <w:tr w:rsidR="00B43D4F" w:rsidRPr="00E41A3F" w:rsidTr="00A10F8A">
        <w:trPr>
          <w:trHeight w:hRule="exact" w:val="5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</w:pPr>
            <w:r w:rsidRPr="00881656">
              <w:rPr>
                <w:sz w:val="24"/>
                <w:szCs w:val="24"/>
              </w:rPr>
              <w:t>52,8</w:t>
            </w:r>
          </w:p>
        </w:tc>
      </w:tr>
      <w:tr w:rsidR="00373FD3" w:rsidRPr="00E41A3F" w:rsidTr="00A10F8A">
        <w:trPr>
          <w:trHeight w:hRule="exact" w:val="112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44E02" w:rsidRDefault="00373FD3" w:rsidP="00373FD3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373FD3" w:rsidRPr="00944E02" w:rsidRDefault="00373FD3" w:rsidP="00373FD3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</w:p>
          <w:p w:rsidR="00373FD3" w:rsidRPr="00944E02" w:rsidRDefault="00373FD3" w:rsidP="00373FD3">
            <w:pPr>
              <w:rPr>
                <w:b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44E02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44E02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540F4B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1054,2</w:t>
            </w:r>
          </w:p>
        </w:tc>
      </w:tr>
      <w:tr w:rsidR="00373FD3" w:rsidRPr="00E41A3F" w:rsidTr="00A10F8A">
        <w:trPr>
          <w:trHeight w:hRule="exact" w:val="6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540F4B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1054,2</w:t>
            </w:r>
          </w:p>
        </w:tc>
      </w:tr>
      <w:tr w:rsidR="00373FD3" w:rsidRPr="00E41A3F" w:rsidTr="00A10F8A">
        <w:trPr>
          <w:trHeight w:hRule="exact" w:val="86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Непрограммные расходы в рамках обеспечения деятельности местной администраций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540F4B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1054,2</w:t>
            </w:r>
          </w:p>
        </w:tc>
      </w:tr>
      <w:tr w:rsidR="00373FD3" w:rsidRPr="00E41A3F" w:rsidTr="00A10F8A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B43D4F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123,9</w:t>
            </w:r>
          </w:p>
        </w:tc>
      </w:tr>
      <w:tr w:rsidR="00373FD3" w:rsidRPr="00E41A3F" w:rsidTr="00A10F8A">
        <w:trPr>
          <w:trHeight w:hRule="exact" w:val="9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B43D4F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123,9</w:t>
            </w:r>
          </w:p>
        </w:tc>
      </w:tr>
      <w:tr w:rsidR="00373FD3" w:rsidRPr="00E41A3F" w:rsidTr="00A10F8A">
        <w:trPr>
          <w:trHeight w:hRule="exact" w:val="144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123,9</w:t>
            </w:r>
          </w:p>
        </w:tc>
      </w:tr>
      <w:tr w:rsidR="00373FD3" w:rsidRPr="00E41A3F" w:rsidTr="00A10F8A">
        <w:trPr>
          <w:trHeight w:hRule="exact" w:val="63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123,9</w:t>
            </w:r>
          </w:p>
        </w:tc>
      </w:tr>
      <w:tr w:rsidR="00373FD3" w:rsidRPr="00E41A3F" w:rsidTr="00A10F8A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103,6</w:t>
            </w:r>
          </w:p>
        </w:tc>
      </w:tr>
      <w:tr w:rsidR="00373FD3" w:rsidRPr="00E41A3F" w:rsidTr="00A10F8A">
        <w:trPr>
          <w:trHeight w:hRule="exact" w:val="12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20,3</w:t>
            </w:r>
          </w:p>
        </w:tc>
      </w:tr>
      <w:tr w:rsidR="00B43D4F" w:rsidRPr="00E41A3F" w:rsidTr="00A10F8A">
        <w:trPr>
          <w:trHeight w:hRule="exact" w:val="9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A10F8A" w:rsidRDefault="00A10F8A" w:rsidP="00A10F8A">
            <w:pPr>
              <w:shd w:val="clear" w:color="auto" w:fill="FFFFFF"/>
              <w:rPr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Pr="00E41A3F" w:rsidRDefault="00B43D4F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372,0</w:t>
            </w:r>
          </w:p>
        </w:tc>
      </w:tr>
      <w:tr w:rsidR="00373FD3" w:rsidRPr="00E41A3F" w:rsidTr="00A10F8A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373FD3">
            <w:pPr>
              <w:jc w:val="center"/>
              <w:rPr>
                <w:sz w:val="24"/>
                <w:szCs w:val="24"/>
              </w:rPr>
            </w:pPr>
          </w:p>
          <w:p w:rsidR="00373FD3" w:rsidRPr="00510149" w:rsidRDefault="00B43D4F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373FD3" w:rsidRPr="00E41A3F" w:rsidTr="009D3A2D">
        <w:trPr>
          <w:trHeight w:hRule="exact" w:val="7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A82E26" w:rsidRDefault="00B43D4F" w:rsidP="00732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373FD3" w:rsidRPr="00E41A3F" w:rsidTr="00A10F8A">
        <w:trPr>
          <w:trHeight w:hRule="exact" w:val="8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510149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373FD3" w:rsidRPr="00E41A3F" w:rsidTr="00A10F8A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7C72">
              <w:rPr>
                <w:sz w:val="24"/>
                <w:szCs w:val="24"/>
              </w:rPr>
              <w:t>15,5</w:t>
            </w:r>
          </w:p>
        </w:tc>
      </w:tr>
      <w:tr w:rsidR="00373FD3" w:rsidRPr="00E41A3F" w:rsidTr="00A10F8A">
        <w:trPr>
          <w:trHeight w:hRule="exact" w:val="2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</w:tr>
      <w:tr w:rsidR="00373FD3" w:rsidRPr="00E41A3F" w:rsidTr="00A10F8A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73236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373FD3" w:rsidRPr="00E41A3F" w:rsidTr="00A10F8A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73236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373FD3" w:rsidRPr="00E41A3F" w:rsidTr="00A10F8A">
        <w:trPr>
          <w:trHeight w:hRule="exact" w:val="3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10F8A" w:rsidRPr="00E41A3F" w:rsidTr="00A10F8A">
        <w:trPr>
          <w:trHeight w:hRule="exact" w:val="13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Pr="00E41A3F" w:rsidRDefault="00A10F8A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557,5</w:t>
            </w:r>
          </w:p>
        </w:tc>
      </w:tr>
      <w:tr w:rsidR="00A10F8A" w:rsidRPr="00E41A3F" w:rsidTr="00A10F8A">
        <w:trPr>
          <w:trHeight w:hRule="exact" w:val="19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Pr="00E41A3F" w:rsidRDefault="00A10F8A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540F4B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427,0</w:t>
            </w:r>
          </w:p>
        </w:tc>
      </w:tr>
      <w:tr w:rsidR="00A10F8A" w:rsidRPr="00E41A3F" w:rsidTr="00A10F8A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4F5DCD" w:rsidRDefault="00A10F8A" w:rsidP="00A10F8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427,0</w:t>
            </w:r>
          </w:p>
        </w:tc>
      </w:tr>
      <w:tr w:rsidR="00A10F8A" w:rsidRPr="00E41A3F" w:rsidTr="009D3A2D">
        <w:trPr>
          <w:trHeight w:hRule="exact" w:val="57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A10F8A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A10F8A" w:rsidRPr="004F5DCD" w:rsidRDefault="00A10F8A" w:rsidP="00A10F8A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A10F8A" w:rsidRPr="00E41A3F" w:rsidTr="009D3A2D">
        <w:trPr>
          <w:trHeight w:hRule="exact" w:val="11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4F5DCD" w:rsidRDefault="00A10F8A" w:rsidP="00A10F8A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127,0</w:t>
            </w:r>
          </w:p>
        </w:tc>
      </w:tr>
      <w:tr w:rsidR="009D3A2D" w:rsidRPr="00E41A3F" w:rsidTr="009D3A2D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9D3A2D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9D3A2D" w:rsidRPr="00E41A3F" w:rsidTr="009D3A2D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Pr="00E41A3F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9D3A2D" w:rsidRPr="00E41A3F" w:rsidTr="009D3A2D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Pr="00E41A3F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373FD3" w:rsidRPr="00A10F8A" w:rsidTr="00A10F8A">
        <w:trPr>
          <w:trHeight w:hRule="exact" w:val="11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A10F8A" w:rsidRDefault="00373FD3" w:rsidP="00373FD3">
            <w:pPr>
              <w:rPr>
                <w:color w:val="000000"/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A10F8A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373FD3" w:rsidRPr="00A10F8A" w:rsidRDefault="00373FD3" w:rsidP="00373FD3">
            <w:pPr>
              <w:rPr>
                <w:color w:val="000000"/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373FD3" w:rsidRPr="00A10F8A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8B4FD9" w:rsidTr="00A10F8A">
        <w:trPr>
          <w:trHeight w:hRule="exact" w:val="11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8B4FD9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E41A3F" w:rsidTr="00A10F8A">
        <w:trPr>
          <w:trHeight w:hRule="exact" w:val="6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CF7C72"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E41A3F" w:rsidTr="00A10F8A">
        <w:trPr>
          <w:trHeight w:hRule="exact" w:val="6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373FD3" w:rsidRPr="00E41A3F" w:rsidTr="00A10F8A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A15A2D" w:rsidRPr="00540F4B" w:rsidTr="00A10F8A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t>15,0</w:t>
            </w:r>
          </w:p>
        </w:tc>
      </w:tr>
      <w:tr w:rsidR="00A15A2D" w:rsidRPr="00E41A3F" w:rsidTr="008B5D81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11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8B5D81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A15A2D" w:rsidRDefault="00A15A2D" w:rsidP="008B5D81">
            <w:pPr>
              <w:pStyle w:val="5"/>
              <w:spacing w:before="0"/>
              <w:jc w:val="center"/>
              <w:rPr>
                <w:b w:val="0"/>
                <w:i w:val="0"/>
                <w:sz w:val="24"/>
                <w:szCs w:val="24"/>
              </w:rPr>
            </w:pPr>
            <w:r w:rsidRPr="00A15A2D">
              <w:rPr>
                <w:b w:val="0"/>
                <w:i w:val="0"/>
                <w:sz w:val="24"/>
                <w:szCs w:val="24"/>
              </w:rPr>
              <w:t>Проведение выборов депутатов</w:t>
            </w:r>
          </w:p>
          <w:p w:rsidR="00A15A2D" w:rsidRPr="00A15A2D" w:rsidRDefault="00A15A2D" w:rsidP="008B5D81">
            <w:pPr>
              <w:pStyle w:val="5"/>
              <w:spacing w:before="0"/>
              <w:jc w:val="center"/>
              <w:rPr>
                <w:b w:val="0"/>
                <w:i w:val="0"/>
                <w:color w:val="000000"/>
                <w:sz w:val="24"/>
                <w:szCs w:val="24"/>
              </w:rPr>
            </w:pPr>
            <w:proofErr w:type="spellStart"/>
            <w:r>
              <w:rPr>
                <w:b w:val="0"/>
                <w:i w:val="0"/>
                <w:sz w:val="24"/>
                <w:szCs w:val="24"/>
              </w:rPr>
              <w:t>Белозерьевского</w:t>
            </w:r>
            <w:proofErr w:type="spellEnd"/>
            <w:r w:rsidRPr="00A15A2D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3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41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CF7C72" w:rsidRPr="00E41A3F" w:rsidTr="00A10F8A">
        <w:trPr>
          <w:trHeight w:hRule="exact" w:val="40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Pr="00540F4B" w:rsidRDefault="00CF7C72" w:rsidP="00B00FCE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540F4B">
              <w:rPr>
                <w:rFonts w:ascii="Times New Roman" w:hAnsi="Times New Roman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540F4B" w:rsidRDefault="00CF7C72" w:rsidP="00B00FC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0F4B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  <w:p w:rsidR="00CF7C72" w:rsidRPr="00540F4B" w:rsidRDefault="00CF7C72" w:rsidP="00B00FC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540F4B" w:rsidRDefault="00CF7C72" w:rsidP="00B00FC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0F4B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  <w:p w:rsidR="00CF7C72" w:rsidRPr="00540F4B" w:rsidRDefault="00CF7C72" w:rsidP="00B00FC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540F4B" w:rsidRDefault="00CF7C72" w:rsidP="00B00FC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540F4B" w:rsidRDefault="00CF7C72" w:rsidP="00B00FC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540F4B" w:rsidRDefault="00CF7C72" w:rsidP="00B00FC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0F4B">
              <w:rPr>
                <w:rFonts w:ascii="Times New Roman" w:hAnsi="Times New Roman"/>
                <w:b/>
                <w:sz w:val="24"/>
                <w:szCs w:val="24"/>
              </w:rPr>
              <w:t>50,0</w:t>
            </w:r>
          </w:p>
        </w:tc>
      </w:tr>
      <w:tr w:rsidR="00CF7C72" w:rsidRPr="00E41A3F" w:rsidTr="00A10F8A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Pr="00405474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CF7C72" w:rsidRPr="00E41A3F" w:rsidTr="00A10F8A">
        <w:trPr>
          <w:trHeight w:hRule="exact" w:val="10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Pr="00405474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CF7C72" w:rsidRPr="00E41A3F" w:rsidTr="00A10F8A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Pr="00405474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CF7C72" w:rsidRPr="00E41A3F" w:rsidTr="00A10F8A">
        <w:trPr>
          <w:trHeight w:hRule="exact" w:val="41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Pr="00405474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CF7C72" w:rsidRPr="00E41A3F" w:rsidTr="00A10F8A">
        <w:trPr>
          <w:trHeight w:hRule="exact" w:val="27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A82E26" w:rsidRPr="00E41A3F" w:rsidTr="00A10F8A">
        <w:trPr>
          <w:trHeight w:hRule="exact" w:val="27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A82E26" w:rsidRPr="00405474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373FD3" w:rsidRPr="00E41A3F" w:rsidTr="00A10F8A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5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36D" w:rsidRDefault="0073236D" w:rsidP="0073236D">
            <w:pPr>
              <w:jc w:val="center"/>
              <w:rPr>
                <w:sz w:val="24"/>
                <w:szCs w:val="24"/>
              </w:rPr>
            </w:pPr>
          </w:p>
          <w:p w:rsidR="00373FD3" w:rsidRDefault="00E06FD8" w:rsidP="0073236D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373FD3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86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373FD3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373FD3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7458B1" w:rsidP="00EF1A3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7458B1" w:rsidP="00DD7F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DD7F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146,2</w:t>
            </w:r>
          </w:p>
        </w:tc>
      </w:tr>
      <w:tr w:rsidR="00373FD3" w:rsidRPr="00E41A3F" w:rsidTr="00A10F8A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63,3</w:t>
            </w:r>
          </w:p>
        </w:tc>
      </w:tr>
      <w:tr w:rsidR="00373FD3" w:rsidRPr="00E41A3F" w:rsidTr="00A10F8A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F0899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52BEB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52BEB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10149" w:rsidRDefault="00A82E26" w:rsidP="00373FD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74,7</w:t>
            </w:r>
          </w:p>
        </w:tc>
      </w:tr>
      <w:tr w:rsidR="00373FD3" w:rsidRPr="00E41A3F" w:rsidTr="00A10F8A">
        <w:trPr>
          <w:trHeight w:hRule="exact" w:val="3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F0899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10149" w:rsidRDefault="00A82E26" w:rsidP="00A82E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3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A82E26" w:rsidRPr="0033484F" w:rsidRDefault="00A82E26" w:rsidP="0033484F">
            <w:pPr>
              <w:pStyle w:val="5"/>
              <w:spacing w:before="0" w:after="0"/>
              <w:rPr>
                <w:b w:val="0"/>
                <w:i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3484F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A82E26" w:rsidRPr="00FF0899" w:rsidRDefault="00A82E26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4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FF0899" w:rsidRDefault="00A82E26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373FD3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373FD3">
            <w:pPr>
              <w:jc w:val="center"/>
              <w:rPr>
                <w:sz w:val="24"/>
                <w:szCs w:val="24"/>
              </w:rPr>
            </w:pPr>
          </w:p>
          <w:p w:rsidR="00A82E26" w:rsidRPr="00FF0899" w:rsidRDefault="00A82E26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99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334809" w:rsidRDefault="00A82E26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8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F478B9" w:rsidRDefault="00DD7FD9" w:rsidP="00B00FCE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6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6149F9" w:rsidRDefault="00DD7FD9" w:rsidP="00B00FCE">
            <w:pPr>
              <w:pStyle w:val="ab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405474" w:rsidRDefault="00DD7FD9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 xml:space="preserve">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373FD3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5D1B98" w:rsidRDefault="00B703EE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500,5</w:t>
            </w:r>
          </w:p>
        </w:tc>
      </w:tr>
      <w:tr w:rsidR="00373FD3" w:rsidRPr="00E41A3F" w:rsidTr="00A10F8A">
        <w:trPr>
          <w:trHeight w:hRule="exact" w:val="30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703EE" w:rsidP="00B703E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500,5</w:t>
            </w:r>
          </w:p>
        </w:tc>
      </w:tr>
      <w:tr w:rsidR="00373FD3" w:rsidRPr="00E41A3F" w:rsidTr="00A10F8A">
        <w:trPr>
          <w:trHeight w:hRule="exact" w:val="143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703EE" w:rsidP="00EF1A3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500,5</w:t>
            </w:r>
          </w:p>
        </w:tc>
      </w:tr>
      <w:tr w:rsidR="00373FD3" w:rsidRPr="00E41A3F" w:rsidTr="00A10F8A">
        <w:trPr>
          <w:trHeight w:hRule="exact" w:val="89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373FD3" w:rsidRPr="00913329" w:rsidRDefault="005C18DA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="00373FD3"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703EE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500,5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B703EE" w:rsidRDefault="00B703EE" w:rsidP="00EF1A3C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B703EE" w:rsidRDefault="00B703EE" w:rsidP="00EF1A3C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B703EE" w:rsidRDefault="00B703EE" w:rsidP="00EF1A3C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B703EE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270,0</w:t>
            </w:r>
          </w:p>
        </w:tc>
      </w:tr>
      <w:tr w:rsidR="00373FD3" w:rsidRPr="00E41A3F" w:rsidTr="00A10F8A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</w:t>
            </w:r>
            <w:r>
              <w:rPr>
                <w:bCs/>
                <w:sz w:val="24"/>
                <w:szCs w:val="24"/>
              </w:rPr>
              <w:t>4</w:t>
            </w:r>
            <w:r w:rsidRPr="00E41A3F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EF1A3C">
            <w:pPr>
              <w:jc w:val="center"/>
              <w:rPr>
                <w:sz w:val="24"/>
                <w:szCs w:val="24"/>
              </w:rPr>
            </w:pPr>
          </w:p>
          <w:p w:rsidR="00373FD3" w:rsidRPr="00B703EE" w:rsidRDefault="00B703EE" w:rsidP="00EF1A3C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230,5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653C8B" w:rsidRDefault="00653C8B" w:rsidP="00373FD3">
            <w:pPr>
              <w:jc w:val="center"/>
              <w:rPr>
                <w:sz w:val="24"/>
                <w:szCs w:val="24"/>
              </w:rPr>
            </w:pPr>
            <w:r w:rsidRPr="00653C8B">
              <w:rPr>
                <w:sz w:val="24"/>
                <w:szCs w:val="24"/>
              </w:rPr>
              <w:t>230,5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653C8B" w:rsidRDefault="00653C8B" w:rsidP="00373FD3">
            <w:pPr>
              <w:jc w:val="center"/>
              <w:rPr>
                <w:sz w:val="24"/>
                <w:szCs w:val="24"/>
              </w:rPr>
            </w:pPr>
            <w:r w:rsidRPr="00653C8B">
              <w:rPr>
                <w:sz w:val="24"/>
                <w:szCs w:val="24"/>
              </w:rPr>
              <w:t>230,5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653C8B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230,5</w:t>
            </w:r>
          </w:p>
        </w:tc>
      </w:tr>
      <w:tr w:rsidR="00373FD3" w:rsidRPr="00E41A3F" w:rsidTr="00A10F8A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E06FD8" w:rsidP="00373FD3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132,8</w:t>
            </w:r>
          </w:p>
        </w:tc>
      </w:tr>
      <w:tr w:rsidR="00373FD3" w:rsidRPr="00E41A3F" w:rsidTr="00A10F8A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373FD3">
            <w:pPr>
              <w:jc w:val="center"/>
            </w:pPr>
            <w:r>
              <w:rPr>
                <w:sz w:val="24"/>
                <w:szCs w:val="24"/>
              </w:rPr>
              <w:t>132,8</w:t>
            </w:r>
          </w:p>
        </w:tc>
      </w:tr>
      <w:tr w:rsidR="00373FD3" w:rsidRPr="00E41A3F" w:rsidTr="00A10F8A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Республики Мордовия 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бюджетных средств обеспечение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EF1A3C">
            <w:pPr>
              <w:jc w:val="center"/>
            </w:pPr>
            <w:r>
              <w:rPr>
                <w:sz w:val="24"/>
                <w:szCs w:val="24"/>
              </w:rPr>
              <w:t>132,8</w:t>
            </w:r>
          </w:p>
        </w:tc>
      </w:tr>
      <w:tr w:rsidR="00373FD3" w:rsidRPr="00E41A3F" w:rsidTr="00A10F8A">
        <w:trPr>
          <w:trHeight w:hRule="exact" w:val="6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E06FD8">
            <w:r>
              <w:rPr>
                <w:sz w:val="24"/>
                <w:szCs w:val="24"/>
              </w:rPr>
              <w:t xml:space="preserve">    132,8</w:t>
            </w:r>
          </w:p>
        </w:tc>
      </w:tr>
      <w:tr w:rsidR="00373FD3" w:rsidRPr="00E41A3F" w:rsidTr="00A10F8A">
        <w:trPr>
          <w:trHeight w:hRule="exact" w:val="6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373FD3">
            <w:pPr>
              <w:jc w:val="center"/>
            </w:pPr>
            <w:r>
              <w:rPr>
                <w:sz w:val="24"/>
                <w:szCs w:val="24"/>
              </w:rPr>
              <w:t xml:space="preserve"> 132,8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E06FD8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132,8</w:t>
            </w:r>
          </w:p>
        </w:tc>
      </w:tr>
    </w:tbl>
    <w:p w:rsidR="00753420" w:rsidRDefault="00753420" w:rsidP="00753420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102E3" w:rsidRDefault="007102E3" w:rsidP="00A81FA4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D0EB0" w:rsidRDefault="00DD0EB0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</w:t>
      </w:r>
      <w:r>
        <w:rPr>
          <w:rFonts w:ascii="Times New Roman" w:hAnsi="Times New Roman" w:cs="Times New Roman"/>
          <w:bCs/>
          <w:sz w:val="22"/>
          <w:szCs w:val="22"/>
        </w:rPr>
        <w:t>иложение №3</w:t>
      </w:r>
    </w:p>
    <w:p w:rsidR="008B37AC" w:rsidRPr="007169A8" w:rsidRDefault="008B37AC" w:rsidP="008B37AC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Pr="007169A8">
        <w:rPr>
          <w:bCs/>
          <w:sz w:val="22"/>
          <w:szCs w:val="22"/>
        </w:rPr>
        <w:t xml:space="preserve"> сельского поселения   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Республики Мордовия </w:t>
      </w:r>
      <w:r w:rsidRPr="00B5339F">
        <w:rPr>
          <w:rFonts w:ascii="Times New Roman" w:hAnsi="Times New Roman" w:cs="Times New Roman"/>
          <w:bCs/>
          <w:sz w:val="22"/>
          <w:szCs w:val="22"/>
        </w:rPr>
        <w:t>от</w:t>
      </w:r>
      <w:r w:rsidR="00B5339F" w:rsidRPr="00B5339F">
        <w:rPr>
          <w:rFonts w:ascii="Times New Roman" w:hAnsi="Times New Roman" w:cs="Times New Roman"/>
          <w:bCs/>
          <w:sz w:val="22"/>
          <w:szCs w:val="22"/>
        </w:rPr>
        <w:t xml:space="preserve"> «</w:t>
      </w:r>
      <w:r w:rsidR="008B5D81">
        <w:rPr>
          <w:rFonts w:ascii="Times New Roman" w:hAnsi="Times New Roman" w:cs="Times New Roman"/>
          <w:bCs/>
          <w:sz w:val="22"/>
          <w:szCs w:val="22"/>
        </w:rPr>
        <w:t>20</w:t>
      </w:r>
      <w:r w:rsidR="00B5339F" w:rsidRPr="00B5339F">
        <w:rPr>
          <w:rFonts w:ascii="Times New Roman" w:hAnsi="Times New Roman" w:cs="Times New Roman"/>
          <w:bCs/>
          <w:sz w:val="22"/>
          <w:szCs w:val="22"/>
        </w:rPr>
        <w:t>»</w:t>
      </w:r>
      <w:r w:rsidR="008B5D81">
        <w:rPr>
          <w:rFonts w:ascii="Times New Roman" w:hAnsi="Times New Roman" w:cs="Times New Roman"/>
          <w:bCs/>
          <w:sz w:val="22"/>
          <w:szCs w:val="22"/>
        </w:rPr>
        <w:t>августа</w:t>
      </w:r>
      <w:r w:rsidR="00B5339F" w:rsidRPr="00B5339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B5339F">
        <w:rPr>
          <w:rFonts w:ascii="Times New Roman" w:hAnsi="Times New Roman" w:cs="Times New Roman"/>
          <w:bCs/>
          <w:sz w:val="22"/>
          <w:szCs w:val="22"/>
        </w:rPr>
        <w:t>2020г.№</w:t>
      </w:r>
      <w:r w:rsidR="00B5339F" w:rsidRPr="00B5339F">
        <w:rPr>
          <w:rFonts w:ascii="Times New Roman" w:hAnsi="Times New Roman" w:cs="Times New Roman"/>
          <w:bCs/>
          <w:sz w:val="22"/>
          <w:szCs w:val="22"/>
        </w:rPr>
        <w:t>1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депутатов 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« О бюджете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>
        <w:rPr>
          <w:bCs/>
          <w:spacing w:val="2"/>
          <w:sz w:val="24"/>
          <w:szCs w:val="24"/>
        </w:rPr>
        <w:t xml:space="preserve">                         </w:t>
      </w:r>
      <w:r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</w:t>
      </w: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 w:rsidR="00712CF0">
        <w:rPr>
          <w:rFonts w:ascii="Times New Roman" w:hAnsi="Times New Roman"/>
          <w:b/>
          <w:sz w:val="24"/>
          <w:szCs w:val="24"/>
        </w:rPr>
        <w:t>БЕЛОЗЕРЬЕВСКОГО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РОМОДАНОВСКОГО МУНИЦИПАЛЬНОГО РАЙОНА</w:t>
      </w: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p w:rsidR="00EC5B05" w:rsidRDefault="00EC5B05" w:rsidP="00EC5B05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 xml:space="preserve"> 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EC5B05" w:rsidRDefault="00EC5B05" w:rsidP="00EC5B05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576"/>
        <w:gridCol w:w="709"/>
        <w:gridCol w:w="567"/>
        <w:gridCol w:w="709"/>
        <w:gridCol w:w="1462"/>
        <w:gridCol w:w="720"/>
        <w:gridCol w:w="1080"/>
      </w:tblGrid>
      <w:tr w:rsidR="00955820" w:rsidRPr="009167A2" w:rsidTr="002C2D42">
        <w:trPr>
          <w:cantSplit/>
          <w:trHeight w:hRule="exact" w:val="278"/>
          <w:tblHeader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955820" w:rsidRPr="009167A2" w:rsidTr="002C2D42">
        <w:trPr>
          <w:cantSplit/>
          <w:trHeight w:hRule="exact" w:val="240"/>
          <w:tblHeader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955820" w:rsidRPr="009167A2" w:rsidTr="002C2D42">
        <w:trPr>
          <w:trHeight w:hRule="exact" w:val="30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D931DF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  <w:r w:rsidR="00D931DF">
              <w:rPr>
                <w:b/>
                <w:bCs/>
                <w:sz w:val="24"/>
                <w:szCs w:val="24"/>
              </w:rPr>
              <w:t>24</w:t>
            </w:r>
            <w:r>
              <w:rPr>
                <w:b/>
                <w:bCs/>
                <w:sz w:val="24"/>
                <w:szCs w:val="24"/>
              </w:rPr>
              <w:t>,9</w:t>
            </w:r>
          </w:p>
        </w:tc>
      </w:tr>
      <w:tr w:rsidR="00955820" w:rsidRPr="009167A2" w:rsidTr="002C2D42">
        <w:trPr>
          <w:trHeight w:hRule="exact" w:val="35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D931DF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  <w:r w:rsidR="00D931DF">
              <w:rPr>
                <w:b/>
                <w:bCs/>
                <w:sz w:val="24"/>
                <w:szCs w:val="24"/>
              </w:rPr>
              <w:t>24</w:t>
            </w:r>
            <w:r>
              <w:rPr>
                <w:b/>
                <w:bCs/>
                <w:sz w:val="24"/>
                <w:szCs w:val="24"/>
              </w:rPr>
              <w:t>,9</w:t>
            </w:r>
          </w:p>
        </w:tc>
      </w:tr>
      <w:tr w:rsidR="00955820" w:rsidRPr="009167A2" w:rsidTr="002C2D42">
        <w:trPr>
          <w:trHeight w:hRule="exact" w:val="2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D931DF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1507,4</w:t>
            </w:r>
          </w:p>
        </w:tc>
      </w:tr>
      <w:tr w:rsidR="00955820" w:rsidRPr="00E41A3F" w:rsidTr="002C2D42">
        <w:trPr>
          <w:trHeight w:hRule="exact" w:val="92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E41A3F" w:rsidRDefault="0095582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30A18" w:rsidRDefault="00E30A18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955820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B5339F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388,2</w:t>
            </w:r>
          </w:p>
        </w:tc>
      </w:tr>
      <w:tr w:rsidR="002C2D42" w:rsidRPr="00E41A3F" w:rsidTr="002C2D42">
        <w:trPr>
          <w:trHeight w:hRule="exact" w:val="60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388,2</w:t>
            </w:r>
          </w:p>
        </w:tc>
      </w:tr>
      <w:tr w:rsidR="002C2D42" w:rsidRPr="00E41A3F" w:rsidTr="002C2D42">
        <w:trPr>
          <w:trHeight w:hRule="exact" w:val="48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B5339F" w:rsidP="00712CF0">
            <w:pPr>
              <w:jc w:val="center"/>
            </w:pPr>
            <w:r>
              <w:rPr>
                <w:sz w:val="24"/>
                <w:szCs w:val="24"/>
              </w:rPr>
              <w:t>388,2</w:t>
            </w:r>
          </w:p>
        </w:tc>
      </w:tr>
      <w:tr w:rsidR="002C2D42" w:rsidRPr="00E41A3F" w:rsidTr="002C2D42">
        <w:trPr>
          <w:trHeight w:hRule="exact" w:val="17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r w:rsidRPr="00E41A3F">
              <w:rPr>
                <w:sz w:val="24"/>
                <w:szCs w:val="24"/>
              </w:rPr>
              <w:t>госуд</w:t>
            </w:r>
            <w:proofErr w:type="spellEnd"/>
            <w:r w:rsidRPr="00E41A3F">
              <w:rPr>
                <w:sz w:val="24"/>
                <w:szCs w:val="24"/>
              </w:rPr>
              <w:t>. внебюджетными фондами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ооооорганами</w:t>
            </w:r>
            <w:proofErr w:type="spellEnd"/>
            <w:r w:rsidRPr="00E41A3F">
              <w:rPr>
                <w:sz w:val="24"/>
                <w:szCs w:val="24"/>
              </w:rPr>
              <w:t xml:space="preserve">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6510041150</w:t>
            </w: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B5339F" w:rsidP="00712CF0">
            <w:pPr>
              <w:jc w:val="center"/>
            </w:pPr>
            <w:r>
              <w:rPr>
                <w:sz w:val="24"/>
                <w:szCs w:val="24"/>
              </w:rPr>
              <w:t>335,4</w:t>
            </w:r>
          </w:p>
        </w:tc>
      </w:tr>
      <w:tr w:rsidR="002C2D42" w:rsidRPr="00E41A3F" w:rsidTr="002C2D42">
        <w:trPr>
          <w:trHeight w:hRule="exact" w:val="71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B5339F" w:rsidP="00712CF0">
            <w:pPr>
              <w:jc w:val="center"/>
            </w:pPr>
            <w:r>
              <w:rPr>
                <w:sz w:val="24"/>
                <w:szCs w:val="24"/>
              </w:rPr>
              <w:t>335,4</w:t>
            </w:r>
          </w:p>
        </w:tc>
      </w:tr>
      <w:tr w:rsidR="002C2D42" w:rsidRPr="00E41A3F" w:rsidTr="002C2D42">
        <w:trPr>
          <w:trHeight w:hRule="exact" w:val="60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247,8</w:t>
            </w:r>
          </w:p>
        </w:tc>
      </w:tr>
      <w:tr w:rsidR="002C2D42" w:rsidRPr="00E41A3F" w:rsidTr="002C2D42">
        <w:trPr>
          <w:trHeight w:hRule="exact" w:val="120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87,6</w:t>
            </w:r>
          </w:p>
        </w:tc>
      </w:tr>
      <w:tr w:rsidR="00B5339F" w:rsidRPr="00E41A3F" w:rsidTr="00B5339F">
        <w:trPr>
          <w:trHeight w:hRule="exact" w:val="110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4F5DCD" w:rsidRDefault="00B5339F" w:rsidP="00B5339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</w:tr>
      <w:tr w:rsidR="00B5339F" w:rsidRPr="00E41A3F" w:rsidTr="00B5339F">
        <w:trPr>
          <w:trHeight w:hRule="exact" w:val="154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4F5DCD" w:rsidRDefault="00B5339F" w:rsidP="00B5339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</w:tr>
      <w:tr w:rsidR="00B5339F" w:rsidRPr="00E41A3F" w:rsidTr="00B5339F">
        <w:trPr>
          <w:trHeight w:hRule="exact" w:val="176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B5339F" w:rsidRDefault="00B5339F" w:rsidP="00B5339F">
            <w:pPr>
              <w:shd w:val="clear" w:color="auto" w:fill="FFFFFF"/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</w:tr>
      <w:tr w:rsidR="00B5339F" w:rsidRPr="00E41A3F" w:rsidTr="00B5339F">
        <w:trPr>
          <w:trHeight w:hRule="exact" w:val="84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B5339F" w:rsidRDefault="00B5339F" w:rsidP="00B5339F">
            <w:pPr>
              <w:shd w:val="clear" w:color="auto" w:fill="FFFFFF"/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</w:tr>
      <w:tr w:rsidR="00B5339F" w:rsidRPr="00E41A3F" w:rsidTr="00B5339F">
        <w:trPr>
          <w:trHeight w:hRule="exact" w:val="57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B5339F" w:rsidRDefault="00B5339F" w:rsidP="00B5339F">
            <w:pPr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t>Фонд оплаты труда государственных (муниципальных)  органов</w:t>
            </w:r>
          </w:p>
          <w:p w:rsidR="00B5339F" w:rsidRPr="00B5339F" w:rsidRDefault="00B5339F" w:rsidP="00B5339F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</w:tr>
      <w:tr w:rsidR="002C2D42" w:rsidRPr="00E41A3F" w:rsidTr="002C2D42">
        <w:trPr>
          <w:trHeight w:hRule="exact" w:val="112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44E02" w:rsidRDefault="002C2D42" w:rsidP="00712CF0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2C2D42" w:rsidRPr="00944E02" w:rsidRDefault="002C2D42" w:rsidP="00712CF0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</w:p>
          <w:p w:rsidR="002C2D42" w:rsidRPr="00944E02" w:rsidRDefault="002C2D42" w:rsidP="00712CF0">
            <w:pPr>
              <w:rPr>
                <w:b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944E02" w:rsidRDefault="002C2D42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944E02" w:rsidRDefault="002C2D42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FA337F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1054,2</w:t>
            </w:r>
          </w:p>
        </w:tc>
      </w:tr>
      <w:tr w:rsidR="002C2D42" w:rsidRPr="00E41A3F" w:rsidTr="002C2D42">
        <w:trPr>
          <w:trHeight w:hRule="exact" w:val="66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FA337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1054,2</w:t>
            </w:r>
          </w:p>
        </w:tc>
      </w:tr>
      <w:tr w:rsidR="002C2D42" w:rsidRPr="00E41A3F" w:rsidTr="002C2D42">
        <w:trPr>
          <w:trHeight w:hRule="exact" w:val="86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FA337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1054,2</w:t>
            </w:r>
          </w:p>
        </w:tc>
      </w:tr>
      <w:tr w:rsidR="002C2D42" w:rsidRPr="00E41A3F" w:rsidTr="002C2D42">
        <w:trPr>
          <w:trHeight w:hRule="exact" w:val="5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B5339F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123,9</w:t>
            </w:r>
          </w:p>
        </w:tc>
      </w:tr>
      <w:tr w:rsidR="002C2D42" w:rsidRPr="00E41A3F" w:rsidTr="002C2D42">
        <w:trPr>
          <w:trHeight w:hRule="exact" w:val="9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B5339F" w:rsidRDefault="002C2D42" w:rsidP="00B5339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2C2D42" w:rsidRPr="00E41A3F" w:rsidRDefault="002C2D42" w:rsidP="00B5339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B5339F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123,9</w:t>
            </w:r>
          </w:p>
        </w:tc>
      </w:tr>
      <w:tr w:rsidR="002C2D42" w:rsidRPr="00E41A3F" w:rsidTr="002C2D42">
        <w:trPr>
          <w:trHeight w:hRule="exact" w:val="144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123,9</w:t>
            </w:r>
          </w:p>
        </w:tc>
      </w:tr>
      <w:tr w:rsidR="002C2D42" w:rsidRPr="00E41A3F" w:rsidTr="002C2D42">
        <w:trPr>
          <w:trHeight w:hRule="exact" w:val="63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123,9</w:t>
            </w:r>
          </w:p>
        </w:tc>
      </w:tr>
      <w:tr w:rsidR="002C2D42" w:rsidRPr="00E41A3F" w:rsidTr="002C2D42">
        <w:trPr>
          <w:trHeight w:hRule="exact" w:val="5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103,6</w:t>
            </w:r>
          </w:p>
        </w:tc>
      </w:tr>
      <w:tr w:rsidR="002C2D42" w:rsidRPr="00E41A3F" w:rsidTr="002C2D42">
        <w:trPr>
          <w:trHeight w:hRule="exact" w:val="123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20,3</w:t>
            </w:r>
          </w:p>
        </w:tc>
      </w:tr>
      <w:tr w:rsidR="00B5339F" w:rsidRPr="00E41A3F" w:rsidTr="00DC1E9A">
        <w:trPr>
          <w:trHeight w:hRule="exact" w:val="90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E41A3F" w:rsidRDefault="00B5339F" w:rsidP="00712C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712CF0">
            <w:pPr>
              <w:rPr>
                <w:sz w:val="24"/>
                <w:szCs w:val="24"/>
              </w:rPr>
            </w:pPr>
          </w:p>
          <w:p w:rsidR="00B5339F" w:rsidRDefault="00B5339F" w:rsidP="00712CF0">
            <w:pPr>
              <w:rPr>
                <w:sz w:val="24"/>
                <w:szCs w:val="24"/>
              </w:rPr>
            </w:pPr>
          </w:p>
          <w:p w:rsidR="00B5339F" w:rsidRPr="00E41A3F" w:rsidRDefault="00B5339F" w:rsidP="00712C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372,0</w:t>
            </w:r>
          </w:p>
        </w:tc>
      </w:tr>
      <w:tr w:rsidR="002C2D42" w:rsidRPr="00E41A3F" w:rsidTr="002C2D42">
        <w:trPr>
          <w:trHeight w:hRule="exact" w:val="88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2C2D42" w:rsidRPr="00510149" w:rsidRDefault="00DC1E9A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2C2D42" w:rsidRPr="00E41A3F" w:rsidTr="00DC1E9A">
        <w:trPr>
          <w:trHeight w:hRule="exact" w:val="81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2C2D42" w:rsidRPr="00A82E26" w:rsidRDefault="00DC1E9A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2C2D42" w:rsidRPr="00E41A3F" w:rsidTr="002C2D42">
        <w:trPr>
          <w:trHeight w:hRule="exact" w:val="82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510149" w:rsidRDefault="00DC1E9A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2C2D42" w:rsidRPr="00E41A3F" w:rsidTr="002C2D42">
        <w:trPr>
          <w:trHeight w:hRule="exact" w:val="2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7C72">
              <w:rPr>
                <w:sz w:val="24"/>
                <w:szCs w:val="24"/>
              </w:rPr>
              <w:t>15,5</w:t>
            </w:r>
          </w:p>
        </w:tc>
      </w:tr>
      <w:tr w:rsidR="002C2D42" w:rsidRPr="00E41A3F" w:rsidTr="002C2D42">
        <w:trPr>
          <w:trHeight w:hRule="exact" w:val="29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</w:tr>
      <w:tr w:rsidR="002C2D42" w:rsidRPr="00E41A3F" w:rsidTr="002C2D42">
        <w:trPr>
          <w:trHeight w:hRule="exact" w:val="5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2C2D42" w:rsidRPr="00E41A3F" w:rsidTr="002C2D42">
        <w:trPr>
          <w:trHeight w:hRule="exact" w:val="5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2C2D42" w:rsidRPr="00E41A3F" w:rsidTr="002C2D42">
        <w:trPr>
          <w:trHeight w:hRule="exact" w:val="33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DC1E9A" w:rsidRPr="00E41A3F" w:rsidTr="00DC1E9A">
        <w:trPr>
          <w:trHeight w:hRule="exact" w:val="14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Pr="00E41A3F" w:rsidRDefault="00DC1E9A" w:rsidP="008B5D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557,5</w:t>
            </w:r>
          </w:p>
        </w:tc>
      </w:tr>
      <w:tr w:rsidR="00DC1E9A" w:rsidRPr="00E41A3F" w:rsidTr="00DC1E9A">
        <w:trPr>
          <w:trHeight w:hRule="exact" w:val="196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Pr="00E41A3F" w:rsidRDefault="00DC1E9A" w:rsidP="008B5D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FA337F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427,0</w:t>
            </w:r>
          </w:p>
        </w:tc>
      </w:tr>
      <w:tr w:rsidR="00DC1E9A" w:rsidRPr="00E41A3F" w:rsidTr="00DC1E9A">
        <w:trPr>
          <w:trHeight w:hRule="exact" w:val="5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4F5DCD" w:rsidRDefault="00DC1E9A" w:rsidP="008B5D81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427,0</w:t>
            </w:r>
          </w:p>
        </w:tc>
      </w:tr>
      <w:tr w:rsidR="00DC1E9A" w:rsidRPr="00E41A3F" w:rsidTr="00DC1E9A">
        <w:trPr>
          <w:trHeight w:hRule="exact" w:val="5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8B5D8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DC1E9A" w:rsidRPr="004F5DCD" w:rsidRDefault="00DC1E9A" w:rsidP="008B5D8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DC1E9A" w:rsidRPr="00E41A3F" w:rsidTr="00DC1E9A">
        <w:trPr>
          <w:trHeight w:hRule="exact" w:val="141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DC1E9A" w:rsidRDefault="00DC1E9A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DC1E9A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127,0</w:t>
            </w:r>
          </w:p>
        </w:tc>
      </w:tr>
      <w:tr w:rsidR="00DC1E9A" w:rsidRPr="00E41A3F" w:rsidTr="00DC1E9A">
        <w:trPr>
          <w:trHeight w:hRule="exact" w:val="85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</w:t>
            </w:r>
          </w:p>
          <w:p w:rsidR="00DC1E9A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DC1E9A" w:rsidRPr="00E41A3F" w:rsidTr="00DC1E9A">
        <w:trPr>
          <w:trHeight w:hRule="exact" w:val="8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8B5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DC1E9A" w:rsidRPr="00E41A3F" w:rsidTr="00DC1E9A">
        <w:trPr>
          <w:trHeight w:hRule="exact" w:val="85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8B5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2C2D42" w:rsidRPr="00E41A3F" w:rsidTr="002C2D42">
        <w:trPr>
          <w:trHeight w:hRule="exact" w:val="118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DC1E9A" w:rsidRDefault="002C2D42" w:rsidP="00712CF0">
            <w:pPr>
              <w:rPr>
                <w:color w:val="000000"/>
                <w:sz w:val="24"/>
                <w:szCs w:val="24"/>
              </w:rPr>
            </w:pPr>
            <w:r w:rsidRPr="00DC1E9A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DC1E9A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C2D42" w:rsidRPr="00DC1E9A" w:rsidRDefault="002C2D42" w:rsidP="00712CF0">
            <w:pPr>
              <w:rPr>
                <w:color w:val="000000"/>
                <w:sz w:val="24"/>
                <w:szCs w:val="24"/>
              </w:rPr>
            </w:pPr>
            <w:r w:rsidRPr="00DC1E9A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C2D42" w:rsidRPr="00DC1E9A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Pr="00DC1E9A" w:rsidRDefault="002C2D42" w:rsidP="002C2D42">
            <w:pPr>
              <w:jc w:val="center"/>
            </w:pPr>
            <w:r w:rsidRPr="00DC1E9A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DC1E9A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DC1E9A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DC1E9A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26F6D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26F6D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DC1E9A">
              <w:rPr>
                <w:bCs/>
                <w:sz w:val="24"/>
                <w:szCs w:val="24"/>
              </w:rPr>
              <w:t>0,8</w:t>
            </w:r>
          </w:p>
        </w:tc>
      </w:tr>
      <w:tr w:rsidR="002C2D42" w:rsidRPr="008B4FD9" w:rsidTr="00DC1E9A">
        <w:trPr>
          <w:trHeight w:hRule="exact" w:val="13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8B4FD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0,8</w:t>
            </w:r>
          </w:p>
        </w:tc>
      </w:tr>
      <w:tr w:rsidR="002C2D42" w:rsidRPr="00E41A3F" w:rsidTr="002C2D42">
        <w:trPr>
          <w:trHeight w:hRule="exact" w:val="65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CF7C72">
              <w:rPr>
                <w:bCs/>
                <w:sz w:val="24"/>
                <w:szCs w:val="24"/>
              </w:rPr>
              <w:t>0,8</w:t>
            </w:r>
          </w:p>
        </w:tc>
      </w:tr>
      <w:tr w:rsidR="002C2D42" w:rsidRPr="00E41A3F" w:rsidTr="00DC1E9A">
        <w:trPr>
          <w:trHeight w:hRule="exact" w:val="9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2C2D42" w:rsidRPr="00E41A3F" w:rsidTr="002C2D42">
        <w:trPr>
          <w:trHeight w:hRule="exact" w:val="91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D931DF" w:rsidRPr="00E41A3F" w:rsidTr="00D931DF">
        <w:trPr>
          <w:trHeight w:hRule="exact" w:val="64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97C85">
        <w:trPr>
          <w:trHeight w:hRule="exact" w:val="91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727F13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727F13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727F13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97C85">
        <w:trPr>
          <w:trHeight w:hRule="exact" w:val="106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727F13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727F13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727F13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97C85">
        <w:trPr>
          <w:trHeight w:hRule="exact" w:val="56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727F13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727F13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97C85">
        <w:trPr>
          <w:trHeight w:hRule="exact" w:val="91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A15A2D" w:rsidRDefault="00D931DF" w:rsidP="00727F13">
            <w:pPr>
              <w:pStyle w:val="5"/>
              <w:spacing w:before="0"/>
              <w:jc w:val="center"/>
              <w:rPr>
                <w:b w:val="0"/>
                <w:i w:val="0"/>
                <w:sz w:val="24"/>
                <w:szCs w:val="24"/>
              </w:rPr>
            </w:pPr>
            <w:r w:rsidRPr="00A15A2D">
              <w:rPr>
                <w:b w:val="0"/>
                <w:i w:val="0"/>
                <w:sz w:val="24"/>
                <w:szCs w:val="24"/>
              </w:rPr>
              <w:t>Проведение выборов депутатов</w:t>
            </w:r>
          </w:p>
          <w:p w:rsidR="00D931DF" w:rsidRPr="00A15A2D" w:rsidRDefault="00D931DF" w:rsidP="00727F13">
            <w:pPr>
              <w:pStyle w:val="5"/>
              <w:spacing w:before="0"/>
              <w:jc w:val="center"/>
              <w:rPr>
                <w:b w:val="0"/>
                <w:i w:val="0"/>
                <w:color w:val="000000"/>
                <w:sz w:val="24"/>
                <w:szCs w:val="24"/>
              </w:rPr>
            </w:pPr>
            <w:proofErr w:type="spellStart"/>
            <w:r>
              <w:rPr>
                <w:b w:val="0"/>
                <w:i w:val="0"/>
                <w:sz w:val="24"/>
                <w:szCs w:val="24"/>
              </w:rPr>
              <w:t>Белозерьевского</w:t>
            </w:r>
            <w:proofErr w:type="spellEnd"/>
            <w:r w:rsidRPr="00A15A2D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727F13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727F13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727F13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97C85">
        <w:trPr>
          <w:trHeight w:hRule="exact" w:val="36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727F13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97C85">
        <w:trPr>
          <w:trHeight w:hRule="exact" w:val="4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727F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727F13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2C2D42" w:rsidRPr="00E41A3F" w:rsidTr="002C2D42">
        <w:trPr>
          <w:trHeight w:hRule="exact" w:val="40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91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1E9A" w:rsidRDefault="00DC1E9A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10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1E9A" w:rsidRDefault="00DC1E9A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1E9A" w:rsidRDefault="00DC1E9A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56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41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2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2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34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5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78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6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86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84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168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DC1E9A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53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DC1E9A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53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146,2</w:t>
            </w:r>
          </w:p>
        </w:tc>
      </w:tr>
      <w:tr w:rsidR="002C2D42" w:rsidRPr="00E41A3F" w:rsidTr="002C2D42">
        <w:trPr>
          <w:trHeight w:hRule="exact" w:val="118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63,3</w:t>
            </w:r>
          </w:p>
        </w:tc>
      </w:tr>
      <w:tr w:rsidR="002C2D42" w:rsidRPr="00E41A3F" w:rsidTr="002C2D42">
        <w:trPr>
          <w:trHeight w:hRule="exact" w:val="37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F0899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352BEB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352BEB" w:rsidRDefault="002C2D42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10149" w:rsidRDefault="002C2D42" w:rsidP="00712C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36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F089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10149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134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33484F" w:rsidRDefault="002C2D42" w:rsidP="00712CF0">
            <w:pPr>
              <w:pStyle w:val="5"/>
              <w:spacing w:before="0" w:after="0"/>
              <w:rPr>
                <w:b w:val="0"/>
                <w:i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140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2C2D42" w:rsidRPr="00FF089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143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F089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Pr="00FF0899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33751E">
        <w:trPr>
          <w:trHeight w:hRule="exact" w:val="486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334809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89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478B9" w:rsidRDefault="002C2D42" w:rsidP="00712CF0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65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6149F9" w:rsidRDefault="002C2D42" w:rsidP="00712CF0">
            <w:pPr>
              <w:pStyle w:val="ab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84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 xml:space="preserve">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C2D42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5D1B98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500,5</w:t>
            </w:r>
          </w:p>
        </w:tc>
      </w:tr>
      <w:tr w:rsidR="002C2D42" w:rsidRPr="00E41A3F" w:rsidTr="002C2D42">
        <w:trPr>
          <w:trHeight w:hRule="exact" w:val="30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500,5</w:t>
            </w:r>
          </w:p>
        </w:tc>
      </w:tr>
      <w:tr w:rsidR="002C2D42" w:rsidRPr="00E41A3F" w:rsidTr="002C2D42">
        <w:trPr>
          <w:trHeight w:hRule="exact" w:val="143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64985"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2C2D42" w:rsidRPr="00E41A3F" w:rsidRDefault="002C2D42" w:rsidP="00712CF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500,5</w:t>
            </w:r>
          </w:p>
        </w:tc>
      </w:tr>
      <w:tr w:rsidR="002C2D42" w:rsidRPr="00E41A3F" w:rsidTr="00364985">
        <w:trPr>
          <w:trHeight w:hRule="exact" w:val="166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2C2D42" w:rsidRPr="00E41A3F" w:rsidRDefault="002C2D42" w:rsidP="00712CF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500,5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703EE" w:rsidRDefault="002C2D42" w:rsidP="00712CF0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703EE" w:rsidRDefault="002C2D42" w:rsidP="00712CF0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703EE" w:rsidRDefault="002C2D42" w:rsidP="00712CF0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D1B98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270,0</w:t>
            </w:r>
          </w:p>
        </w:tc>
      </w:tr>
      <w:tr w:rsidR="002C2D42" w:rsidRPr="00E41A3F" w:rsidTr="00F46A54">
        <w:trPr>
          <w:trHeight w:hRule="exact" w:val="99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</w:t>
            </w:r>
            <w:r>
              <w:rPr>
                <w:bCs/>
                <w:sz w:val="24"/>
                <w:szCs w:val="24"/>
              </w:rPr>
              <w:t>4</w:t>
            </w:r>
            <w:r w:rsidRPr="00E41A3F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703EE" w:rsidRDefault="002C2D42" w:rsidP="00712CF0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230,5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653C8B" w:rsidRDefault="002C2D42" w:rsidP="00712CF0">
            <w:pPr>
              <w:jc w:val="center"/>
              <w:rPr>
                <w:sz w:val="24"/>
                <w:szCs w:val="24"/>
              </w:rPr>
            </w:pPr>
            <w:r w:rsidRPr="00653C8B">
              <w:rPr>
                <w:sz w:val="24"/>
                <w:szCs w:val="24"/>
              </w:rPr>
              <w:t>230,5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653C8B" w:rsidRDefault="002C2D42" w:rsidP="00712CF0">
            <w:pPr>
              <w:jc w:val="center"/>
              <w:rPr>
                <w:sz w:val="24"/>
                <w:szCs w:val="24"/>
              </w:rPr>
            </w:pPr>
            <w:r w:rsidRPr="00653C8B">
              <w:rPr>
                <w:sz w:val="24"/>
                <w:szCs w:val="24"/>
              </w:rPr>
              <w:t>230,5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D1B98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230,5</w:t>
            </w:r>
          </w:p>
        </w:tc>
      </w:tr>
      <w:tr w:rsidR="002C2D42" w:rsidRPr="00E41A3F" w:rsidTr="002C2D42">
        <w:trPr>
          <w:trHeight w:hRule="exact" w:val="2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D1B98" w:rsidRDefault="002C2D42" w:rsidP="00712CF0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132,8</w:t>
            </w:r>
          </w:p>
        </w:tc>
      </w:tr>
      <w:tr w:rsidR="002C2D42" w:rsidRPr="00E41A3F" w:rsidTr="002C2D42">
        <w:trPr>
          <w:trHeight w:hRule="exact" w:val="24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132,8</w:t>
            </w:r>
          </w:p>
        </w:tc>
      </w:tr>
      <w:tr w:rsidR="002C2D42" w:rsidRPr="00E41A3F" w:rsidTr="002C2D42">
        <w:trPr>
          <w:trHeight w:hRule="exact" w:val="56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Республики Мордовия 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бюджетных средств обеспечение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132,8</w:t>
            </w:r>
          </w:p>
        </w:tc>
      </w:tr>
      <w:tr w:rsidR="002C2D42" w:rsidRPr="00E41A3F" w:rsidTr="002C2D42">
        <w:trPr>
          <w:trHeight w:hRule="exact" w:val="6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>
              <w:rPr>
                <w:sz w:val="24"/>
                <w:szCs w:val="24"/>
              </w:rPr>
              <w:t xml:space="preserve">    132,8</w:t>
            </w:r>
          </w:p>
        </w:tc>
      </w:tr>
      <w:tr w:rsidR="002C2D42" w:rsidRPr="00E41A3F" w:rsidTr="002C2D42">
        <w:trPr>
          <w:trHeight w:hRule="exact" w:val="62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 xml:space="preserve"> 132,8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D1B98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132,8</w:t>
            </w:r>
          </w:p>
        </w:tc>
      </w:tr>
    </w:tbl>
    <w:p w:rsidR="00EC5B05" w:rsidRDefault="00EC5B05" w:rsidP="00EC5B05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EC5B05" w:rsidRDefault="00EC5B05" w:rsidP="00EC5B05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083CBB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3751E" w:rsidRPr="00747D2B" w:rsidRDefault="0033751E" w:rsidP="0033751E">
      <w:pPr>
        <w:tabs>
          <w:tab w:val="left" w:pos="3919"/>
        </w:tabs>
        <w:rPr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F3070" w:rsidRDefault="00BC6E25" w:rsidP="00BC6E25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</w:t>
      </w:r>
      <w:r w:rsidR="00083CB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EF3070" w:rsidSect="008E2F24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A9638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143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CF00A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FE835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78E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F6C2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F4AFF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650A8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2216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2E6D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1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18B"/>
    <w:rsid w:val="0000108A"/>
    <w:rsid w:val="0000610E"/>
    <w:rsid w:val="00026949"/>
    <w:rsid w:val="00037970"/>
    <w:rsid w:val="0003797E"/>
    <w:rsid w:val="0005360D"/>
    <w:rsid w:val="00060B5B"/>
    <w:rsid w:val="00083CBB"/>
    <w:rsid w:val="000A494C"/>
    <w:rsid w:val="000B7C5F"/>
    <w:rsid w:val="000D5303"/>
    <w:rsid w:val="000E6C60"/>
    <w:rsid w:val="000F5D13"/>
    <w:rsid w:val="001027C6"/>
    <w:rsid w:val="00112724"/>
    <w:rsid w:val="0012502B"/>
    <w:rsid w:val="00154D51"/>
    <w:rsid w:val="001577A3"/>
    <w:rsid w:val="00173110"/>
    <w:rsid w:val="00186CCD"/>
    <w:rsid w:val="00193900"/>
    <w:rsid w:val="001A0918"/>
    <w:rsid w:val="001A6B80"/>
    <w:rsid w:val="001B2F12"/>
    <w:rsid w:val="001C482C"/>
    <w:rsid w:val="001C4DAA"/>
    <w:rsid w:val="001D024B"/>
    <w:rsid w:val="001D53D1"/>
    <w:rsid w:val="001D58FE"/>
    <w:rsid w:val="001E3654"/>
    <w:rsid w:val="001F0A22"/>
    <w:rsid w:val="001F4449"/>
    <w:rsid w:val="001F6761"/>
    <w:rsid w:val="00202329"/>
    <w:rsid w:val="00205449"/>
    <w:rsid w:val="002111C2"/>
    <w:rsid w:val="00220A86"/>
    <w:rsid w:val="00257F94"/>
    <w:rsid w:val="0027575C"/>
    <w:rsid w:val="002B5838"/>
    <w:rsid w:val="002B7980"/>
    <w:rsid w:val="002C2D42"/>
    <w:rsid w:val="002C4EA3"/>
    <w:rsid w:val="002D3323"/>
    <w:rsid w:val="002F78F7"/>
    <w:rsid w:val="00304B32"/>
    <w:rsid w:val="00313CC7"/>
    <w:rsid w:val="00334809"/>
    <w:rsid w:val="0033484F"/>
    <w:rsid w:val="0033751E"/>
    <w:rsid w:val="003502D4"/>
    <w:rsid w:val="00352BEB"/>
    <w:rsid w:val="00364985"/>
    <w:rsid w:val="00373FD3"/>
    <w:rsid w:val="00386993"/>
    <w:rsid w:val="003A0016"/>
    <w:rsid w:val="003A5A87"/>
    <w:rsid w:val="003B4CD1"/>
    <w:rsid w:val="003C3B16"/>
    <w:rsid w:val="003D1235"/>
    <w:rsid w:val="003D6591"/>
    <w:rsid w:val="003E7985"/>
    <w:rsid w:val="003F515D"/>
    <w:rsid w:val="00414B12"/>
    <w:rsid w:val="00415D03"/>
    <w:rsid w:val="0045128C"/>
    <w:rsid w:val="004512A9"/>
    <w:rsid w:val="00452FCD"/>
    <w:rsid w:val="0046163E"/>
    <w:rsid w:val="0046221E"/>
    <w:rsid w:val="00463395"/>
    <w:rsid w:val="00464DE1"/>
    <w:rsid w:val="004B2FDD"/>
    <w:rsid w:val="004D1139"/>
    <w:rsid w:val="004D6BE1"/>
    <w:rsid w:val="004F2028"/>
    <w:rsid w:val="004F2B6E"/>
    <w:rsid w:val="004F74A9"/>
    <w:rsid w:val="00500A47"/>
    <w:rsid w:val="005054AB"/>
    <w:rsid w:val="00510149"/>
    <w:rsid w:val="0052402D"/>
    <w:rsid w:val="00525B49"/>
    <w:rsid w:val="00534790"/>
    <w:rsid w:val="00536AEF"/>
    <w:rsid w:val="00540F4B"/>
    <w:rsid w:val="005425F8"/>
    <w:rsid w:val="0055251E"/>
    <w:rsid w:val="00555A5F"/>
    <w:rsid w:val="00570AC8"/>
    <w:rsid w:val="00574632"/>
    <w:rsid w:val="00581F36"/>
    <w:rsid w:val="00586308"/>
    <w:rsid w:val="005A12FB"/>
    <w:rsid w:val="005A346C"/>
    <w:rsid w:val="005B6720"/>
    <w:rsid w:val="005C18DA"/>
    <w:rsid w:val="005D1B98"/>
    <w:rsid w:val="005E2E30"/>
    <w:rsid w:val="005F26EE"/>
    <w:rsid w:val="005F618B"/>
    <w:rsid w:val="00617E90"/>
    <w:rsid w:val="00653C8B"/>
    <w:rsid w:val="00657FD1"/>
    <w:rsid w:val="00663B29"/>
    <w:rsid w:val="00686ECB"/>
    <w:rsid w:val="00692C13"/>
    <w:rsid w:val="0069552F"/>
    <w:rsid w:val="006A6F2B"/>
    <w:rsid w:val="006C08F1"/>
    <w:rsid w:val="006D0056"/>
    <w:rsid w:val="006D593C"/>
    <w:rsid w:val="00700EF6"/>
    <w:rsid w:val="00706DEC"/>
    <w:rsid w:val="007102E3"/>
    <w:rsid w:val="00712CF0"/>
    <w:rsid w:val="007316C0"/>
    <w:rsid w:val="0073236D"/>
    <w:rsid w:val="0073245D"/>
    <w:rsid w:val="00744E67"/>
    <w:rsid w:val="007458B1"/>
    <w:rsid w:val="00753420"/>
    <w:rsid w:val="00753F0B"/>
    <w:rsid w:val="007673CC"/>
    <w:rsid w:val="0077166A"/>
    <w:rsid w:val="007819F8"/>
    <w:rsid w:val="00790CA4"/>
    <w:rsid w:val="007C1B86"/>
    <w:rsid w:val="007C57EE"/>
    <w:rsid w:val="007C5D6B"/>
    <w:rsid w:val="007C6541"/>
    <w:rsid w:val="007D19A6"/>
    <w:rsid w:val="007D29D4"/>
    <w:rsid w:val="00807139"/>
    <w:rsid w:val="00815B82"/>
    <w:rsid w:val="00824C0A"/>
    <w:rsid w:val="00830B06"/>
    <w:rsid w:val="008312DF"/>
    <w:rsid w:val="00842770"/>
    <w:rsid w:val="00854A76"/>
    <w:rsid w:val="00854E3F"/>
    <w:rsid w:val="00885F21"/>
    <w:rsid w:val="00887406"/>
    <w:rsid w:val="008942C4"/>
    <w:rsid w:val="008A24DD"/>
    <w:rsid w:val="008B0038"/>
    <w:rsid w:val="008B0A20"/>
    <w:rsid w:val="008B37AC"/>
    <w:rsid w:val="008B4FD9"/>
    <w:rsid w:val="008B5B0C"/>
    <w:rsid w:val="008B5D81"/>
    <w:rsid w:val="008C1453"/>
    <w:rsid w:val="008E2F24"/>
    <w:rsid w:val="00913329"/>
    <w:rsid w:val="009148B9"/>
    <w:rsid w:val="009167A2"/>
    <w:rsid w:val="0092324D"/>
    <w:rsid w:val="00944E02"/>
    <w:rsid w:val="00945B52"/>
    <w:rsid w:val="00955820"/>
    <w:rsid w:val="00965318"/>
    <w:rsid w:val="00974E99"/>
    <w:rsid w:val="009845F7"/>
    <w:rsid w:val="009A03F7"/>
    <w:rsid w:val="009C249E"/>
    <w:rsid w:val="009D3A2D"/>
    <w:rsid w:val="009F40CE"/>
    <w:rsid w:val="00A072B9"/>
    <w:rsid w:val="00A10F8A"/>
    <w:rsid w:val="00A15A2D"/>
    <w:rsid w:val="00A22B34"/>
    <w:rsid w:val="00A26536"/>
    <w:rsid w:val="00A75DC7"/>
    <w:rsid w:val="00A81FA4"/>
    <w:rsid w:val="00A82E26"/>
    <w:rsid w:val="00A850F8"/>
    <w:rsid w:val="00A85B01"/>
    <w:rsid w:val="00A93C0A"/>
    <w:rsid w:val="00A94A93"/>
    <w:rsid w:val="00A97DE2"/>
    <w:rsid w:val="00AA277E"/>
    <w:rsid w:val="00AA3B2A"/>
    <w:rsid w:val="00AA5480"/>
    <w:rsid w:val="00AB2F52"/>
    <w:rsid w:val="00AC33CF"/>
    <w:rsid w:val="00AC3C7D"/>
    <w:rsid w:val="00AC48FA"/>
    <w:rsid w:val="00AF0595"/>
    <w:rsid w:val="00B00FCE"/>
    <w:rsid w:val="00B20660"/>
    <w:rsid w:val="00B20F60"/>
    <w:rsid w:val="00B246F9"/>
    <w:rsid w:val="00B43D4F"/>
    <w:rsid w:val="00B5339F"/>
    <w:rsid w:val="00B703EE"/>
    <w:rsid w:val="00B710CB"/>
    <w:rsid w:val="00B8002A"/>
    <w:rsid w:val="00B8173B"/>
    <w:rsid w:val="00B90990"/>
    <w:rsid w:val="00BB7B34"/>
    <w:rsid w:val="00BC6E25"/>
    <w:rsid w:val="00BD2F51"/>
    <w:rsid w:val="00BD3E31"/>
    <w:rsid w:val="00BE6D02"/>
    <w:rsid w:val="00BF56C4"/>
    <w:rsid w:val="00C129D1"/>
    <w:rsid w:val="00C22392"/>
    <w:rsid w:val="00C236B8"/>
    <w:rsid w:val="00C26F6D"/>
    <w:rsid w:val="00C32CD3"/>
    <w:rsid w:val="00C46CB4"/>
    <w:rsid w:val="00C56310"/>
    <w:rsid w:val="00C57431"/>
    <w:rsid w:val="00C578F9"/>
    <w:rsid w:val="00C61A2D"/>
    <w:rsid w:val="00C76505"/>
    <w:rsid w:val="00C811DE"/>
    <w:rsid w:val="00C84968"/>
    <w:rsid w:val="00CA1785"/>
    <w:rsid w:val="00CA7C3D"/>
    <w:rsid w:val="00CB6E5D"/>
    <w:rsid w:val="00CC091F"/>
    <w:rsid w:val="00CC1A24"/>
    <w:rsid w:val="00CC67EC"/>
    <w:rsid w:val="00CD148B"/>
    <w:rsid w:val="00CD1EA0"/>
    <w:rsid w:val="00CF7027"/>
    <w:rsid w:val="00CF7C72"/>
    <w:rsid w:val="00D318E9"/>
    <w:rsid w:val="00D370F9"/>
    <w:rsid w:val="00D4132B"/>
    <w:rsid w:val="00D51782"/>
    <w:rsid w:val="00D60A37"/>
    <w:rsid w:val="00D768C9"/>
    <w:rsid w:val="00D822AE"/>
    <w:rsid w:val="00D931DF"/>
    <w:rsid w:val="00DA5F1A"/>
    <w:rsid w:val="00DB04C4"/>
    <w:rsid w:val="00DB5AB9"/>
    <w:rsid w:val="00DC1E9A"/>
    <w:rsid w:val="00DD0EB0"/>
    <w:rsid w:val="00DD7FD9"/>
    <w:rsid w:val="00DE0267"/>
    <w:rsid w:val="00E0215F"/>
    <w:rsid w:val="00E06FD8"/>
    <w:rsid w:val="00E11576"/>
    <w:rsid w:val="00E22F80"/>
    <w:rsid w:val="00E30073"/>
    <w:rsid w:val="00E30251"/>
    <w:rsid w:val="00E30A18"/>
    <w:rsid w:val="00E3231A"/>
    <w:rsid w:val="00E35D1A"/>
    <w:rsid w:val="00E377E9"/>
    <w:rsid w:val="00E40A42"/>
    <w:rsid w:val="00E41A3F"/>
    <w:rsid w:val="00E422E8"/>
    <w:rsid w:val="00E754BE"/>
    <w:rsid w:val="00E801C0"/>
    <w:rsid w:val="00E8162E"/>
    <w:rsid w:val="00E83BC5"/>
    <w:rsid w:val="00E8525C"/>
    <w:rsid w:val="00EA6A22"/>
    <w:rsid w:val="00EC5B05"/>
    <w:rsid w:val="00EC6DF0"/>
    <w:rsid w:val="00EF1A3C"/>
    <w:rsid w:val="00EF3070"/>
    <w:rsid w:val="00EF4747"/>
    <w:rsid w:val="00F068A6"/>
    <w:rsid w:val="00F20BC5"/>
    <w:rsid w:val="00F2782F"/>
    <w:rsid w:val="00F46A54"/>
    <w:rsid w:val="00F503C5"/>
    <w:rsid w:val="00F5044C"/>
    <w:rsid w:val="00F62E83"/>
    <w:rsid w:val="00FA337F"/>
    <w:rsid w:val="00FB6E35"/>
    <w:rsid w:val="00FC1CF5"/>
    <w:rsid w:val="00FC4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5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link w:val="50"/>
    <w:qFormat/>
    <w:rsid w:val="009133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basedOn w:val="a0"/>
    <w:link w:val="ConsPlusNormal"/>
    <w:uiPriority w:val="99"/>
    <w:locked/>
    <w:rsid w:val="00965318"/>
    <w:rPr>
      <w:rFonts w:ascii="Arial" w:eastAsia="Times New Roman" w:hAnsi="Arial" w:cs="Arial"/>
      <w:lang w:val="ru-RU" w:eastAsia="ru-RU" w:bidi="ar-SA"/>
    </w:rPr>
  </w:style>
  <w:style w:type="character" w:styleId="aa">
    <w:name w:val="Emphasis"/>
    <w:basedOn w:val="a0"/>
    <w:qFormat/>
    <w:rsid w:val="00913329"/>
    <w:rPr>
      <w:i/>
    </w:rPr>
  </w:style>
  <w:style w:type="paragraph" w:styleId="ab">
    <w:name w:val="No Spacing"/>
    <w:uiPriority w:val="1"/>
    <w:qFormat/>
    <w:rsid w:val="00CF7C72"/>
    <w:rPr>
      <w:rFonts w:eastAsia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9"/>
    <w:rsid w:val="00955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rsid w:val="001A6B8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A15A2D"/>
    <w:rPr>
      <w:rFonts w:ascii="Times New Roman" w:eastAsia="Times New Roman" w:hAnsi="Times New Roman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qFormat/>
    <w:rsid w:val="009133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uiPriority w:val="99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basedOn w:val="a0"/>
    <w:link w:val="ConsPlusNormal"/>
    <w:uiPriority w:val="99"/>
    <w:locked/>
    <w:rsid w:val="00965318"/>
    <w:rPr>
      <w:rFonts w:ascii="Arial" w:eastAsia="Times New Roman" w:hAnsi="Arial" w:cs="Arial"/>
      <w:lang w:val="ru-RU" w:eastAsia="ru-RU" w:bidi="ar-SA"/>
    </w:rPr>
  </w:style>
  <w:style w:type="character" w:styleId="aa">
    <w:name w:val="Emphasis"/>
    <w:basedOn w:val="a0"/>
    <w:qFormat/>
    <w:rsid w:val="00913329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F1F3D-FD3D-4C32-82DB-E82349A57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16</Pages>
  <Words>5011</Words>
  <Characters>28567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>SPecialiST RePack</Company>
  <LinksUpToDate>false</LinksUpToDate>
  <CharactersWithSpaces>33511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WORK</dc:creator>
  <cp:lastModifiedBy>Грачева Светлана Васильевна</cp:lastModifiedBy>
  <cp:revision>35</cp:revision>
  <cp:lastPrinted>2020-08-19T06:43:00Z</cp:lastPrinted>
  <dcterms:created xsi:type="dcterms:W3CDTF">2019-12-03T08:56:00Z</dcterms:created>
  <dcterms:modified xsi:type="dcterms:W3CDTF">2020-08-19T07:18:00Z</dcterms:modified>
</cp:coreProperties>
</file>