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5572E4">
        <w:rPr>
          <w:sz w:val="28"/>
          <w:szCs w:val="28"/>
        </w:rPr>
        <w:t xml:space="preserve"> 9</w:t>
      </w:r>
      <w:r w:rsidR="00331083">
        <w:rPr>
          <w:sz w:val="28"/>
          <w:szCs w:val="28"/>
        </w:rPr>
        <w:t xml:space="preserve"> мес. 2</w:t>
      </w:r>
      <w:r w:rsidR="004536E0">
        <w:rPr>
          <w:sz w:val="28"/>
          <w:szCs w:val="28"/>
        </w:rPr>
        <w:t>02</w:t>
      </w:r>
      <w:r w:rsidR="00083B1D">
        <w:rPr>
          <w:sz w:val="28"/>
          <w:szCs w:val="28"/>
        </w:rPr>
        <w:t>6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  <w:r w:rsidR="00083B1D">
        <w:rPr>
          <w:sz w:val="28"/>
          <w:szCs w:val="28"/>
        </w:rPr>
        <w:t>а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397C53" w:rsidP="00083B1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</w:t>
            </w:r>
            <w:r w:rsidR="00083B1D">
              <w:rPr>
                <w:sz w:val="28"/>
                <w:szCs w:val="28"/>
              </w:rPr>
              <w:t>5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083B1D">
              <w:rPr>
                <w:sz w:val="28"/>
                <w:szCs w:val="28"/>
              </w:rPr>
              <w:t>6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083B1D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1315,5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397C5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83B1D">
              <w:rPr>
                <w:sz w:val="28"/>
                <w:szCs w:val="28"/>
              </w:rPr>
              <w:t>293,4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F272B5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572E4">
              <w:rPr>
                <w:sz w:val="28"/>
                <w:szCs w:val="28"/>
              </w:rPr>
              <w:t>459,8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5572E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1107,0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</w:t>
      </w:r>
      <w:r w:rsidR="00083B1D">
        <w:rPr>
          <w:sz w:val="28"/>
          <w:szCs w:val="28"/>
        </w:rPr>
        <w:t xml:space="preserve">                   </w:t>
      </w:r>
      <w:proofErr w:type="spellStart"/>
      <w:r w:rsidR="00083B1D">
        <w:rPr>
          <w:sz w:val="28"/>
          <w:szCs w:val="28"/>
        </w:rPr>
        <w:t>Катрахова</w:t>
      </w:r>
      <w:proofErr w:type="spellEnd"/>
      <w:r w:rsidR="00083B1D">
        <w:rPr>
          <w:sz w:val="28"/>
          <w:szCs w:val="28"/>
        </w:rPr>
        <w:t xml:space="preserve"> Т. А.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7580C"/>
    <w:rsid w:val="00082524"/>
    <w:rsid w:val="00083B1D"/>
    <w:rsid w:val="00084DE4"/>
    <w:rsid w:val="00085713"/>
    <w:rsid w:val="0009089E"/>
    <w:rsid w:val="000B64AA"/>
    <w:rsid w:val="000D3BF6"/>
    <w:rsid w:val="000E36B6"/>
    <w:rsid w:val="000F6F9B"/>
    <w:rsid w:val="00127CC0"/>
    <w:rsid w:val="00154F84"/>
    <w:rsid w:val="001761BF"/>
    <w:rsid w:val="00180EA6"/>
    <w:rsid w:val="0018586E"/>
    <w:rsid w:val="0021630F"/>
    <w:rsid w:val="0022379A"/>
    <w:rsid w:val="002462FE"/>
    <w:rsid w:val="002A53DF"/>
    <w:rsid w:val="00331083"/>
    <w:rsid w:val="00372303"/>
    <w:rsid w:val="00397C53"/>
    <w:rsid w:val="003C6F86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572E4"/>
    <w:rsid w:val="00563D40"/>
    <w:rsid w:val="00564775"/>
    <w:rsid w:val="005A0DC5"/>
    <w:rsid w:val="00641510"/>
    <w:rsid w:val="0064567F"/>
    <w:rsid w:val="00654F42"/>
    <w:rsid w:val="00661409"/>
    <w:rsid w:val="00661537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71043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D7B86"/>
    <w:rsid w:val="00AF7124"/>
    <w:rsid w:val="00B069FA"/>
    <w:rsid w:val="00B10689"/>
    <w:rsid w:val="00B3408B"/>
    <w:rsid w:val="00B502DA"/>
    <w:rsid w:val="00B57B1F"/>
    <w:rsid w:val="00B62E85"/>
    <w:rsid w:val="00B974AE"/>
    <w:rsid w:val="00BC1CB5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37057"/>
    <w:rsid w:val="00E46742"/>
    <w:rsid w:val="00E8174B"/>
    <w:rsid w:val="00E930FF"/>
    <w:rsid w:val="00EC703E"/>
    <w:rsid w:val="00ED3160"/>
    <w:rsid w:val="00ED42C2"/>
    <w:rsid w:val="00EF7352"/>
    <w:rsid w:val="00F245A9"/>
    <w:rsid w:val="00F272B5"/>
    <w:rsid w:val="00F4700F"/>
    <w:rsid w:val="00F548C1"/>
    <w:rsid w:val="00F6206C"/>
    <w:rsid w:val="00F848C1"/>
    <w:rsid w:val="00FB1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92</cp:revision>
  <cp:lastPrinted>2019-07-12T06:37:00Z</cp:lastPrinted>
  <dcterms:created xsi:type="dcterms:W3CDTF">2016-04-14T08:53:00Z</dcterms:created>
  <dcterms:modified xsi:type="dcterms:W3CDTF">2026-10-13T12:49:00Z</dcterms:modified>
</cp:coreProperties>
</file>